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6D01" w:rsidRPr="00396DA7" w:rsidRDefault="00C66D01" w:rsidP="00C66D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id-ID"/>
        </w:rPr>
      </w:pPr>
      <w:r>
        <w:rPr>
          <w:rFonts w:ascii="Times New Roman" w:hAnsi="Times New Roman" w:cs="Times New Roman"/>
          <w:b/>
          <w:sz w:val="24"/>
          <w:szCs w:val="24"/>
        </w:rPr>
        <w:t>Blueprint</w:t>
      </w:r>
      <w:r w:rsidRPr="00396DA7">
        <w:rPr>
          <w:rFonts w:ascii="Times New Roman" w:hAnsi="Times New Roman" w:cs="Times New Roman"/>
          <w:b/>
          <w:sz w:val="24"/>
          <w:szCs w:val="24"/>
          <w:lang w:val="id-ID"/>
        </w:rPr>
        <w:t xml:space="preserve"> Skala</w:t>
      </w:r>
      <w:r w:rsidRPr="00396DA7">
        <w:rPr>
          <w:rFonts w:ascii="Times New Roman" w:hAnsi="Times New Roman" w:cs="Times New Roman"/>
          <w:b/>
          <w:sz w:val="24"/>
          <w:szCs w:val="24"/>
        </w:rPr>
        <w:t xml:space="preserve"> Kecemasan</w:t>
      </w:r>
    </w:p>
    <w:tbl>
      <w:tblPr>
        <w:tblStyle w:val="TableGrid"/>
        <w:tblW w:w="1531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951"/>
        <w:gridCol w:w="1843"/>
        <w:gridCol w:w="5704"/>
        <w:gridCol w:w="4536"/>
        <w:gridCol w:w="1276"/>
      </w:tblGrid>
      <w:tr w:rsidR="00C66D01" w:rsidRPr="00396DA7" w:rsidTr="008B59F6">
        <w:tc>
          <w:tcPr>
            <w:tcW w:w="1951" w:type="dxa"/>
            <w:vMerge w:val="restart"/>
            <w:vAlign w:val="center"/>
          </w:tcPr>
          <w:p w:rsidR="00C66D01" w:rsidRPr="00396DA7" w:rsidRDefault="00C66D01" w:rsidP="008B59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b/>
                <w:sz w:val="24"/>
                <w:szCs w:val="24"/>
              </w:rPr>
              <w:t>Variabel</w:t>
            </w:r>
          </w:p>
        </w:tc>
        <w:tc>
          <w:tcPr>
            <w:tcW w:w="1843" w:type="dxa"/>
            <w:vMerge w:val="restart"/>
            <w:vAlign w:val="center"/>
          </w:tcPr>
          <w:p w:rsidR="00C66D01" w:rsidRPr="00396DA7" w:rsidRDefault="00C66D01" w:rsidP="008B59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Aspek </w:t>
            </w:r>
          </w:p>
        </w:tc>
        <w:tc>
          <w:tcPr>
            <w:tcW w:w="10240" w:type="dxa"/>
            <w:gridSpan w:val="2"/>
            <w:vAlign w:val="center"/>
          </w:tcPr>
          <w:p w:rsidR="00C66D01" w:rsidRPr="00396DA7" w:rsidRDefault="00C66D01" w:rsidP="008B59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Aitem </w:t>
            </w:r>
          </w:p>
        </w:tc>
        <w:tc>
          <w:tcPr>
            <w:tcW w:w="1276" w:type="dxa"/>
            <w:vMerge w:val="restart"/>
            <w:vAlign w:val="center"/>
          </w:tcPr>
          <w:p w:rsidR="00C66D01" w:rsidRPr="00396DA7" w:rsidRDefault="00C66D01" w:rsidP="008B59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b/>
                <w:sz w:val="24"/>
                <w:szCs w:val="24"/>
              </w:rPr>
              <w:t>Total</w:t>
            </w:r>
          </w:p>
        </w:tc>
      </w:tr>
      <w:tr w:rsidR="00C66D01" w:rsidRPr="00396DA7" w:rsidTr="008B59F6">
        <w:tc>
          <w:tcPr>
            <w:tcW w:w="1951" w:type="dxa"/>
            <w:vMerge/>
          </w:tcPr>
          <w:p w:rsidR="00C66D01" w:rsidRPr="00396DA7" w:rsidRDefault="00C66D01" w:rsidP="008B59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C66D01" w:rsidRPr="00396DA7" w:rsidRDefault="00C66D01" w:rsidP="008B59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04" w:type="dxa"/>
          </w:tcPr>
          <w:p w:rsidR="00C66D01" w:rsidRPr="00396DA7" w:rsidRDefault="00C66D01" w:rsidP="008B59F6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Favorable</w:t>
            </w:r>
          </w:p>
        </w:tc>
        <w:tc>
          <w:tcPr>
            <w:tcW w:w="4536" w:type="dxa"/>
          </w:tcPr>
          <w:p w:rsidR="00C66D01" w:rsidRPr="00396DA7" w:rsidRDefault="00C66D01" w:rsidP="008B59F6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Unfavorable</w:t>
            </w:r>
          </w:p>
        </w:tc>
        <w:tc>
          <w:tcPr>
            <w:tcW w:w="1276" w:type="dxa"/>
            <w:vMerge/>
            <w:vAlign w:val="center"/>
          </w:tcPr>
          <w:p w:rsidR="00C66D01" w:rsidRPr="00396DA7" w:rsidRDefault="00C66D01" w:rsidP="008B59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66D01" w:rsidRPr="00396DA7" w:rsidTr="008B59F6">
        <w:trPr>
          <w:trHeight w:val="900"/>
        </w:trPr>
        <w:tc>
          <w:tcPr>
            <w:tcW w:w="1951" w:type="dxa"/>
            <w:vMerge w:val="restart"/>
            <w:vAlign w:val="center"/>
          </w:tcPr>
          <w:p w:rsidR="00C66D01" w:rsidRPr="00396DA7" w:rsidRDefault="00C66D01" w:rsidP="008B59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b/>
                <w:sz w:val="24"/>
                <w:szCs w:val="24"/>
              </w:rPr>
              <w:t>Kecemasan</w:t>
            </w:r>
          </w:p>
        </w:tc>
        <w:tc>
          <w:tcPr>
            <w:tcW w:w="1843" w:type="dxa"/>
            <w:vAlign w:val="center"/>
          </w:tcPr>
          <w:p w:rsidR="00C66D01" w:rsidRPr="00396DA7" w:rsidRDefault="00C66D01" w:rsidP="008B59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b/>
                <w:sz w:val="24"/>
                <w:szCs w:val="24"/>
              </w:rPr>
              <w:t>Perilaku</w:t>
            </w:r>
          </w:p>
        </w:tc>
        <w:tc>
          <w:tcPr>
            <w:tcW w:w="5704" w:type="dxa"/>
            <w:tcBorders>
              <w:bottom w:val="single" w:sz="4" w:space="0" w:color="auto"/>
            </w:tcBorders>
          </w:tcPr>
          <w:p w:rsidR="00C66D01" w:rsidRPr="00396DA7" w:rsidRDefault="00C66D01" w:rsidP="00C66D01">
            <w:pPr>
              <w:pStyle w:val="ListParagraph"/>
              <w:numPr>
                <w:ilvl w:val="0"/>
                <w:numId w:val="1"/>
              </w:numPr>
              <w:ind w:left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Mendengar suara ambulan covid-19 membuat tangan saya tremor</w:t>
            </w:r>
          </w:p>
          <w:p w:rsidR="00C66D01" w:rsidRPr="00396DA7" w:rsidRDefault="00C66D01" w:rsidP="00C66D01">
            <w:pPr>
              <w:pStyle w:val="ListParagraph"/>
              <w:numPr>
                <w:ilvl w:val="0"/>
                <w:numId w:val="1"/>
              </w:numPr>
              <w:ind w:left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Melihat berita covid-19 membuat saya gelisah</w:t>
            </w:r>
          </w:p>
          <w:p w:rsidR="00C66D01" w:rsidRPr="00396DA7" w:rsidRDefault="00C66D01" w:rsidP="00C66D01">
            <w:pPr>
              <w:pStyle w:val="ListParagraph"/>
              <w:numPr>
                <w:ilvl w:val="0"/>
                <w:numId w:val="1"/>
              </w:numPr>
              <w:ind w:left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Semakin bertambahnya jumlah positif covid membuat saya teggang</w:t>
            </w:r>
          </w:p>
          <w:p w:rsidR="00C66D01" w:rsidRPr="00396DA7" w:rsidRDefault="00C66D01" w:rsidP="00C66D01">
            <w:pPr>
              <w:pStyle w:val="ListParagraph"/>
              <w:numPr>
                <w:ilvl w:val="0"/>
                <w:numId w:val="1"/>
              </w:numPr>
              <w:ind w:left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Seketika tubuh saya gelisah saat mendengar ada tetangga yang positif virus covid-19</w:t>
            </w:r>
          </w:p>
          <w:p w:rsidR="00C66D01" w:rsidRPr="00396DA7" w:rsidRDefault="00C66D01" w:rsidP="00C66D01">
            <w:pPr>
              <w:pStyle w:val="ListParagraph"/>
              <w:numPr>
                <w:ilvl w:val="0"/>
                <w:numId w:val="1"/>
              </w:numPr>
              <w:ind w:left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Virus covid-19 membuat saya gelisah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:rsidR="00C66D01" w:rsidRPr="00396DA7" w:rsidRDefault="00C66D01" w:rsidP="00C66D01">
            <w:pPr>
              <w:pStyle w:val="ListParagraph"/>
              <w:numPr>
                <w:ilvl w:val="0"/>
                <w:numId w:val="2"/>
              </w:numPr>
              <w:ind w:left="459"/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Meskipun tetangga terkena virus covid-19 saya biasa saja</w:t>
            </w:r>
          </w:p>
          <w:p w:rsidR="00C66D01" w:rsidRPr="00396DA7" w:rsidRDefault="00C66D01" w:rsidP="00C66D01">
            <w:pPr>
              <w:pStyle w:val="ListParagraph"/>
              <w:numPr>
                <w:ilvl w:val="0"/>
                <w:numId w:val="2"/>
              </w:numPr>
              <w:ind w:left="459"/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Setiap hari berita covid-19 bermunculan di telivisi membuat saya bisa saja</w:t>
            </w:r>
          </w:p>
          <w:p w:rsidR="00C66D01" w:rsidRPr="00396DA7" w:rsidRDefault="00C66D01" w:rsidP="00C66D01">
            <w:pPr>
              <w:pStyle w:val="ListParagraph"/>
              <w:numPr>
                <w:ilvl w:val="0"/>
                <w:numId w:val="2"/>
              </w:numPr>
              <w:ind w:left="459"/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Tidak ada rasa ketakutan berlebihan saat berinteraksi dengan keluarga yang terinfeksi covid-19</w:t>
            </w:r>
          </w:p>
          <w:p w:rsidR="00C66D01" w:rsidRPr="00396DA7" w:rsidRDefault="00C66D01" w:rsidP="00C66D01">
            <w:pPr>
              <w:pStyle w:val="ListParagraph"/>
              <w:numPr>
                <w:ilvl w:val="0"/>
                <w:numId w:val="2"/>
              </w:numPr>
              <w:ind w:left="459"/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Meskipun jumlah positif covid-19 bertambah, tubuh saya bereaksi biasa saja</w:t>
            </w:r>
          </w:p>
          <w:p w:rsidR="00C66D01" w:rsidRPr="00396DA7" w:rsidRDefault="00C66D01" w:rsidP="00C66D01">
            <w:pPr>
              <w:pStyle w:val="ListParagraph"/>
              <w:numPr>
                <w:ilvl w:val="0"/>
                <w:numId w:val="2"/>
              </w:numPr>
              <w:ind w:left="459"/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Saya tetap berinterkasi dengan keluarga yang positif covid-19 tanpa rasa takut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C66D01" w:rsidRPr="00396DA7" w:rsidRDefault="00C66D01" w:rsidP="008B59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</w:tr>
      <w:tr w:rsidR="00C66D01" w:rsidRPr="00396DA7" w:rsidTr="008B59F6">
        <w:trPr>
          <w:trHeight w:val="624"/>
        </w:trPr>
        <w:tc>
          <w:tcPr>
            <w:tcW w:w="1951" w:type="dxa"/>
            <w:vMerge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C66D01" w:rsidRPr="00396DA7" w:rsidRDefault="00C66D01" w:rsidP="008B59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b/>
                <w:sz w:val="24"/>
                <w:szCs w:val="24"/>
              </w:rPr>
              <w:t>Kognitif</w:t>
            </w:r>
          </w:p>
        </w:tc>
        <w:tc>
          <w:tcPr>
            <w:tcW w:w="5704" w:type="dxa"/>
          </w:tcPr>
          <w:p w:rsidR="00C66D01" w:rsidRPr="00396DA7" w:rsidRDefault="00C66D01" w:rsidP="00C66D01">
            <w:pPr>
              <w:pStyle w:val="ListParagraph"/>
              <w:numPr>
                <w:ilvl w:val="0"/>
                <w:numId w:val="3"/>
              </w:numPr>
              <w:ind w:left="351"/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Memikirkan virus corona membuat saya mengalami gangguan tidur</w:t>
            </w:r>
          </w:p>
          <w:p w:rsidR="00C66D01" w:rsidRPr="00396DA7" w:rsidRDefault="00C66D01" w:rsidP="00C66D01">
            <w:pPr>
              <w:pStyle w:val="ListParagraph"/>
              <w:numPr>
                <w:ilvl w:val="0"/>
                <w:numId w:val="3"/>
              </w:numPr>
              <w:ind w:left="351"/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Memikirkan virus corona secara terus menerus membuat saya bermimpi buruk</w:t>
            </w:r>
          </w:p>
          <w:p w:rsidR="00C66D01" w:rsidRPr="00396DA7" w:rsidRDefault="00C66D01" w:rsidP="00C66D01">
            <w:pPr>
              <w:pStyle w:val="ListParagraph"/>
              <w:numPr>
                <w:ilvl w:val="0"/>
                <w:numId w:val="3"/>
              </w:numPr>
              <w:ind w:left="351"/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Saya memimpikian tentang pandemi covid-19 akhir-akhir ini</w:t>
            </w:r>
          </w:p>
          <w:p w:rsidR="00C66D01" w:rsidRPr="00396DA7" w:rsidRDefault="00C66D01" w:rsidP="00C66D01">
            <w:pPr>
              <w:pStyle w:val="ListParagraph"/>
              <w:numPr>
                <w:ilvl w:val="0"/>
                <w:numId w:val="3"/>
              </w:numPr>
              <w:ind w:left="351"/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Takut akan pikiran diri sendiri mengenai virus corona</w:t>
            </w:r>
          </w:p>
          <w:p w:rsidR="00C66D01" w:rsidRPr="00396DA7" w:rsidRDefault="00C66D01" w:rsidP="00C66D01">
            <w:pPr>
              <w:pStyle w:val="ListParagraph"/>
              <w:numPr>
                <w:ilvl w:val="0"/>
                <w:numId w:val="3"/>
              </w:numPr>
              <w:ind w:left="351"/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Merasakan firasat buruk mengenai virus corona</w:t>
            </w:r>
          </w:p>
        </w:tc>
        <w:tc>
          <w:tcPr>
            <w:tcW w:w="4536" w:type="dxa"/>
          </w:tcPr>
          <w:p w:rsidR="00C66D01" w:rsidRPr="00396DA7" w:rsidRDefault="00C66D01" w:rsidP="00C66D01">
            <w:pPr>
              <w:pStyle w:val="ListParagraph"/>
              <w:numPr>
                <w:ilvl w:val="0"/>
                <w:numId w:val="4"/>
              </w:numPr>
              <w:ind w:left="459"/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Tidur saya biasa saja meskipun sekarang ini sedang pandemi covid-19</w:t>
            </w:r>
          </w:p>
          <w:p w:rsidR="00C66D01" w:rsidRPr="00396DA7" w:rsidRDefault="00C66D01" w:rsidP="00C66D01">
            <w:pPr>
              <w:pStyle w:val="ListParagraph"/>
              <w:numPr>
                <w:ilvl w:val="0"/>
                <w:numId w:val="4"/>
              </w:numPr>
              <w:ind w:left="459"/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Firasat saya baik baik saja mengenai virus corona</w:t>
            </w:r>
          </w:p>
          <w:p w:rsidR="00C66D01" w:rsidRPr="00396DA7" w:rsidRDefault="00C66D01" w:rsidP="00C66D01">
            <w:pPr>
              <w:pStyle w:val="ListParagraph"/>
              <w:numPr>
                <w:ilvl w:val="0"/>
                <w:numId w:val="4"/>
              </w:numPr>
              <w:ind w:left="459"/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Saya kurang memikirkan mengenai virus corona</w:t>
            </w:r>
          </w:p>
          <w:p w:rsidR="00C66D01" w:rsidRPr="00396DA7" w:rsidRDefault="00C66D01" w:rsidP="00C66D01">
            <w:pPr>
              <w:pStyle w:val="ListParagraph"/>
              <w:numPr>
                <w:ilvl w:val="0"/>
                <w:numId w:val="4"/>
              </w:numPr>
              <w:ind w:left="459"/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Meskipun sekarang ini sedang pandemi covid-19 saya tidak terlalu memikirnnya</w:t>
            </w:r>
          </w:p>
          <w:p w:rsidR="00C66D01" w:rsidRPr="00396DA7" w:rsidRDefault="00C66D01" w:rsidP="00C66D01">
            <w:pPr>
              <w:pStyle w:val="ListParagraph"/>
              <w:numPr>
                <w:ilvl w:val="0"/>
                <w:numId w:val="4"/>
              </w:numPr>
              <w:ind w:left="459"/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Tidur saya nyenyak meskipun sekarang ini sedang pandemi covid-19</w:t>
            </w:r>
          </w:p>
        </w:tc>
        <w:tc>
          <w:tcPr>
            <w:tcW w:w="1276" w:type="dxa"/>
            <w:vAlign w:val="center"/>
          </w:tcPr>
          <w:p w:rsidR="00C66D01" w:rsidRPr="00396DA7" w:rsidRDefault="00C66D01" w:rsidP="008B59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</w:tr>
      <w:tr w:rsidR="00C66D01" w:rsidRPr="00396DA7" w:rsidTr="008B59F6">
        <w:tc>
          <w:tcPr>
            <w:tcW w:w="1951" w:type="dxa"/>
            <w:vMerge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C66D01" w:rsidRPr="00396DA7" w:rsidRDefault="00C66D01" w:rsidP="008B59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b/>
                <w:sz w:val="24"/>
                <w:szCs w:val="24"/>
              </w:rPr>
              <w:t>Afektif</w:t>
            </w:r>
          </w:p>
        </w:tc>
        <w:tc>
          <w:tcPr>
            <w:tcW w:w="5704" w:type="dxa"/>
          </w:tcPr>
          <w:p w:rsidR="00C66D01" w:rsidRPr="00396DA7" w:rsidRDefault="00C66D01" w:rsidP="00C66D01">
            <w:pPr>
              <w:pStyle w:val="ListParagraph"/>
              <w:numPr>
                <w:ilvl w:val="0"/>
                <w:numId w:val="5"/>
              </w:numPr>
              <w:ind w:left="351"/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 xml:space="preserve">Saya gugup saat melihat masyarakat yang meninggal </w:t>
            </w:r>
            <w:r w:rsidRPr="00396D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karena virus corona</w:t>
            </w:r>
          </w:p>
          <w:p w:rsidR="00C66D01" w:rsidRPr="00396DA7" w:rsidRDefault="00C66D01" w:rsidP="00C66D01">
            <w:pPr>
              <w:pStyle w:val="ListParagraph"/>
              <w:numPr>
                <w:ilvl w:val="0"/>
                <w:numId w:val="5"/>
              </w:numPr>
              <w:ind w:left="351"/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Saya khawatir mengenai virus corona</w:t>
            </w:r>
          </w:p>
          <w:p w:rsidR="00C66D01" w:rsidRPr="00396DA7" w:rsidRDefault="00C66D01" w:rsidP="00C66D01">
            <w:pPr>
              <w:pStyle w:val="ListParagraph"/>
              <w:numPr>
                <w:ilvl w:val="0"/>
                <w:numId w:val="5"/>
              </w:numPr>
              <w:ind w:left="351"/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Perasaan saya mudah terganggu melihat angka positif virus corona</w:t>
            </w:r>
          </w:p>
          <w:p w:rsidR="00C66D01" w:rsidRPr="00396DA7" w:rsidRDefault="00C66D01" w:rsidP="00C66D01">
            <w:pPr>
              <w:pStyle w:val="ListParagraph"/>
              <w:numPr>
                <w:ilvl w:val="0"/>
                <w:numId w:val="5"/>
              </w:numPr>
              <w:ind w:left="351"/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Mengerikan sekali melihat dampak virus corona</w:t>
            </w:r>
          </w:p>
          <w:p w:rsidR="00C66D01" w:rsidRPr="00396DA7" w:rsidRDefault="00C66D01" w:rsidP="00C66D01">
            <w:pPr>
              <w:pStyle w:val="ListParagraph"/>
              <w:numPr>
                <w:ilvl w:val="0"/>
                <w:numId w:val="5"/>
              </w:numPr>
              <w:ind w:left="351"/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Saya gugup jika dihadapkan dengan orang yang pernah terkena virus corona</w:t>
            </w:r>
          </w:p>
        </w:tc>
        <w:tc>
          <w:tcPr>
            <w:tcW w:w="4536" w:type="dxa"/>
          </w:tcPr>
          <w:p w:rsidR="00C66D01" w:rsidRPr="00396DA7" w:rsidRDefault="00C66D01" w:rsidP="00C66D01">
            <w:pPr>
              <w:pStyle w:val="ListParagraph"/>
              <w:numPr>
                <w:ilvl w:val="0"/>
                <w:numId w:val="6"/>
              </w:numPr>
              <w:ind w:left="459"/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Perasaan saya biasa saja melihat </w:t>
            </w:r>
            <w:r w:rsidRPr="00396D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masyarakat karena virus corona</w:t>
            </w:r>
          </w:p>
          <w:p w:rsidR="00C66D01" w:rsidRPr="00396DA7" w:rsidRDefault="00C66D01" w:rsidP="00C66D01">
            <w:pPr>
              <w:pStyle w:val="ListParagraph"/>
              <w:numPr>
                <w:ilvl w:val="0"/>
                <w:numId w:val="6"/>
              </w:numPr>
              <w:ind w:left="459"/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Meskipun saya terkan covid, saya tidak akan takut</w:t>
            </w:r>
          </w:p>
          <w:p w:rsidR="00C66D01" w:rsidRPr="00396DA7" w:rsidRDefault="00C66D01" w:rsidP="00C66D01">
            <w:pPr>
              <w:pStyle w:val="ListParagraph"/>
              <w:numPr>
                <w:ilvl w:val="0"/>
                <w:numId w:val="6"/>
              </w:numPr>
              <w:ind w:left="459"/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Meskipun virus corona masih ada, namun saya mengagnggapnya biasa saja</w:t>
            </w:r>
          </w:p>
          <w:p w:rsidR="00C66D01" w:rsidRPr="00396DA7" w:rsidRDefault="00C66D01" w:rsidP="00C66D01">
            <w:pPr>
              <w:pStyle w:val="ListParagraph"/>
              <w:numPr>
                <w:ilvl w:val="0"/>
                <w:numId w:val="6"/>
              </w:numPr>
              <w:ind w:left="459"/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Saya tidak gelisah melihat korban yang meninggal karena virus corona</w:t>
            </w:r>
          </w:p>
          <w:p w:rsidR="00C66D01" w:rsidRPr="00396DA7" w:rsidRDefault="00C66D01" w:rsidP="00C66D01">
            <w:pPr>
              <w:pStyle w:val="ListParagraph"/>
              <w:numPr>
                <w:ilvl w:val="0"/>
                <w:numId w:val="6"/>
              </w:numPr>
              <w:ind w:left="459"/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Saya kurang begitu takut jika terinfeksi virus corona</w:t>
            </w:r>
          </w:p>
        </w:tc>
        <w:tc>
          <w:tcPr>
            <w:tcW w:w="1276" w:type="dxa"/>
            <w:vAlign w:val="center"/>
          </w:tcPr>
          <w:p w:rsidR="00C66D01" w:rsidRPr="00396DA7" w:rsidRDefault="00C66D01" w:rsidP="008B59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10</w:t>
            </w:r>
          </w:p>
        </w:tc>
      </w:tr>
    </w:tbl>
    <w:p w:rsidR="00C66D01" w:rsidRPr="00396DA7" w:rsidRDefault="00C66D01" w:rsidP="00C66D01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sz w:val="24"/>
          <w:szCs w:val="24"/>
        </w:rPr>
      </w:pPr>
    </w:p>
    <w:p w:rsidR="00C66D01" w:rsidRPr="00396DA7" w:rsidRDefault="00C66D01" w:rsidP="00C66D01">
      <w:pPr>
        <w:rPr>
          <w:rFonts w:ascii="Times New Roman" w:hAnsi="Times New Roman" w:cs="Times New Roman"/>
          <w:sz w:val="24"/>
          <w:szCs w:val="24"/>
        </w:rPr>
      </w:pPr>
      <w:r w:rsidRPr="00396DA7">
        <w:rPr>
          <w:rFonts w:ascii="Times New Roman" w:hAnsi="Times New Roman" w:cs="Times New Roman"/>
          <w:sz w:val="24"/>
          <w:szCs w:val="24"/>
        </w:rPr>
        <w:br w:type="page"/>
      </w:r>
    </w:p>
    <w:p w:rsidR="00C66D01" w:rsidRPr="00396DA7" w:rsidRDefault="00C66D01" w:rsidP="00C66D01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Blueprint Skala</w:t>
      </w:r>
      <w:r w:rsidRPr="00396DA7">
        <w:rPr>
          <w:rFonts w:ascii="Times New Roman" w:hAnsi="Times New Roman" w:cs="Times New Roman"/>
          <w:b/>
          <w:sz w:val="24"/>
          <w:szCs w:val="24"/>
        </w:rPr>
        <w:t xml:space="preserve"> Strategi coping</w:t>
      </w:r>
    </w:p>
    <w:tbl>
      <w:tblPr>
        <w:tblStyle w:val="TableGrid"/>
        <w:tblW w:w="13717" w:type="dxa"/>
        <w:tblLayout w:type="fixed"/>
        <w:tblLook w:val="04A0" w:firstRow="1" w:lastRow="0" w:firstColumn="1" w:lastColumn="0" w:noHBand="0" w:noVBand="1"/>
      </w:tblPr>
      <w:tblGrid>
        <w:gridCol w:w="1951"/>
        <w:gridCol w:w="4394"/>
        <w:gridCol w:w="3261"/>
        <w:gridCol w:w="3260"/>
        <w:gridCol w:w="851"/>
      </w:tblGrid>
      <w:tr w:rsidR="00C66D01" w:rsidRPr="00396DA7" w:rsidTr="008B59F6">
        <w:tc>
          <w:tcPr>
            <w:tcW w:w="1951" w:type="dxa"/>
            <w:vMerge w:val="restart"/>
          </w:tcPr>
          <w:p w:rsidR="00C66D01" w:rsidRPr="00396DA7" w:rsidRDefault="00C66D01" w:rsidP="008B59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b/>
                <w:sz w:val="24"/>
                <w:szCs w:val="24"/>
              </w:rPr>
              <w:t>Variabel</w:t>
            </w:r>
          </w:p>
        </w:tc>
        <w:tc>
          <w:tcPr>
            <w:tcW w:w="4394" w:type="dxa"/>
            <w:vMerge w:val="restart"/>
            <w:vAlign w:val="center"/>
          </w:tcPr>
          <w:p w:rsidR="00C66D01" w:rsidRPr="00396DA7" w:rsidRDefault="00C66D01" w:rsidP="008B59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Aspek </w:t>
            </w:r>
          </w:p>
        </w:tc>
        <w:tc>
          <w:tcPr>
            <w:tcW w:w="6521" w:type="dxa"/>
            <w:gridSpan w:val="2"/>
            <w:vAlign w:val="center"/>
          </w:tcPr>
          <w:p w:rsidR="00C66D01" w:rsidRPr="00396DA7" w:rsidRDefault="00C66D01" w:rsidP="008B59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Aitem </w:t>
            </w:r>
          </w:p>
        </w:tc>
        <w:tc>
          <w:tcPr>
            <w:tcW w:w="851" w:type="dxa"/>
            <w:vMerge w:val="restart"/>
            <w:vAlign w:val="center"/>
          </w:tcPr>
          <w:p w:rsidR="00C66D01" w:rsidRPr="00396DA7" w:rsidRDefault="00C66D01" w:rsidP="008B59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b/>
                <w:sz w:val="24"/>
                <w:szCs w:val="24"/>
              </w:rPr>
              <w:t>Total</w:t>
            </w:r>
          </w:p>
        </w:tc>
      </w:tr>
      <w:tr w:rsidR="00C66D01" w:rsidRPr="00396DA7" w:rsidTr="008B59F6">
        <w:tc>
          <w:tcPr>
            <w:tcW w:w="1951" w:type="dxa"/>
            <w:vMerge/>
          </w:tcPr>
          <w:p w:rsidR="00C66D01" w:rsidRPr="00396DA7" w:rsidRDefault="00C66D01" w:rsidP="008B59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  <w:vMerge/>
          </w:tcPr>
          <w:p w:rsidR="00C66D01" w:rsidRPr="00396DA7" w:rsidRDefault="00C66D01" w:rsidP="008B59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1" w:type="dxa"/>
          </w:tcPr>
          <w:p w:rsidR="00C66D01" w:rsidRPr="00396DA7" w:rsidRDefault="00C66D01" w:rsidP="008B59F6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Favorable</w:t>
            </w:r>
          </w:p>
        </w:tc>
        <w:tc>
          <w:tcPr>
            <w:tcW w:w="3260" w:type="dxa"/>
          </w:tcPr>
          <w:p w:rsidR="00C66D01" w:rsidRPr="00396DA7" w:rsidRDefault="00C66D01" w:rsidP="008B59F6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Unfavorable</w:t>
            </w:r>
          </w:p>
        </w:tc>
        <w:tc>
          <w:tcPr>
            <w:tcW w:w="851" w:type="dxa"/>
            <w:vMerge/>
            <w:vAlign w:val="center"/>
          </w:tcPr>
          <w:p w:rsidR="00C66D01" w:rsidRPr="00396DA7" w:rsidRDefault="00C66D01" w:rsidP="008B59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66D01" w:rsidRPr="00396DA7" w:rsidTr="008B59F6">
        <w:trPr>
          <w:trHeight w:val="498"/>
        </w:trPr>
        <w:tc>
          <w:tcPr>
            <w:tcW w:w="1951" w:type="dxa"/>
            <w:vMerge w:val="restart"/>
            <w:vAlign w:val="center"/>
          </w:tcPr>
          <w:p w:rsidR="00C66D01" w:rsidRPr="00396DA7" w:rsidRDefault="00C66D01" w:rsidP="008B59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b/>
                <w:sz w:val="24"/>
                <w:szCs w:val="24"/>
              </w:rPr>
              <w:t>Strategi coping</w:t>
            </w:r>
          </w:p>
        </w:tc>
        <w:tc>
          <w:tcPr>
            <w:tcW w:w="4394" w:type="dxa"/>
            <w:vAlign w:val="center"/>
          </w:tcPr>
          <w:p w:rsidR="00C66D01" w:rsidRPr="00396DA7" w:rsidRDefault="00C66D01" w:rsidP="008B59F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i/>
                <w:sz w:val="24"/>
                <w:szCs w:val="24"/>
              </w:rPr>
              <w:t>Problem Focused Coping</w:t>
            </w:r>
          </w:p>
        </w:tc>
        <w:tc>
          <w:tcPr>
            <w:tcW w:w="3261" w:type="dxa"/>
            <w:tcBorders>
              <w:bottom w:val="single" w:sz="4" w:space="0" w:color="auto"/>
            </w:tcBorders>
            <w:vAlign w:val="center"/>
          </w:tcPr>
          <w:p w:rsidR="00C66D01" w:rsidRPr="00396DA7" w:rsidRDefault="00C66D01" w:rsidP="00C66D01">
            <w:pPr>
              <w:pStyle w:val="ListParagraph"/>
              <w:numPr>
                <w:ilvl w:val="0"/>
                <w:numId w:val="7"/>
              </w:numPr>
              <w:ind w:left="318"/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Saya mengatasi masalah yang dirasakan dengan menyibukan diri melakukan beragam kegiatan ditengah situasi pandemi covid-19</w:t>
            </w:r>
          </w:p>
          <w:p w:rsidR="00C66D01" w:rsidRPr="00396DA7" w:rsidRDefault="00C66D01" w:rsidP="00C66D01">
            <w:pPr>
              <w:pStyle w:val="ListParagraph"/>
              <w:numPr>
                <w:ilvl w:val="0"/>
                <w:numId w:val="7"/>
              </w:numPr>
              <w:ind w:left="318"/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Berusaha mengalihkan rasa cemas dengan mencoba hal baru sangat ampuh</w:t>
            </w:r>
          </w:p>
          <w:p w:rsidR="00C66D01" w:rsidRPr="00396DA7" w:rsidRDefault="00C66D01" w:rsidP="00C66D01">
            <w:pPr>
              <w:pStyle w:val="ListParagraph"/>
              <w:numPr>
                <w:ilvl w:val="0"/>
                <w:numId w:val="7"/>
              </w:numPr>
              <w:ind w:left="318"/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Jika rasa cemas mulai muncul, saya akan berusaha mengubah keadaan dengan cara yang saya mampu di tengah virus corona</w:t>
            </w:r>
          </w:p>
          <w:p w:rsidR="00C66D01" w:rsidRPr="00396DA7" w:rsidRDefault="00C66D01" w:rsidP="00C66D01">
            <w:pPr>
              <w:pStyle w:val="ListParagraph"/>
              <w:numPr>
                <w:ilvl w:val="0"/>
                <w:numId w:val="7"/>
              </w:numPr>
              <w:ind w:left="318"/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Adanya teman bicara membuat saya lebih tenang</w:t>
            </w:r>
          </w:p>
          <w:p w:rsidR="00C66D01" w:rsidRPr="00396DA7" w:rsidRDefault="00C66D01" w:rsidP="00C66D01">
            <w:pPr>
              <w:pStyle w:val="ListParagraph"/>
              <w:numPr>
                <w:ilvl w:val="0"/>
                <w:numId w:val="7"/>
              </w:numPr>
              <w:ind w:left="318"/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Nasehat teman sangat berarti bagi saya</w:t>
            </w:r>
          </w:p>
          <w:p w:rsidR="00C66D01" w:rsidRPr="00396DA7" w:rsidRDefault="00C66D01" w:rsidP="00C66D01">
            <w:pPr>
              <w:pStyle w:val="ListParagraph"/>
              <w:numPr>
                <w:ilvl w:val="0"/>
                <w:numId w:val="7"/>
              </w:numPr>
              <w:ind w:left="318"/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Saya tidak sungkan untuk mencari bantuan agar dapat membantu memecahkan permasalahan yang saya rasakan</w:t>
            </w:r>
          </w:p>
          <w:p w:rsidR="00C66D01" w:rsidRPr="00396DA7" w:rsidRDefault="00C66D01" w:rsidP="00C66D01">
            <w:pPr>
              <w:pStyle w:val="ListParagraph"/>
              <w:numPr>
                <w:ilvl w:val="0"/>
                <w:numId w:val="7"/>
              </w:numPr>
              <w:ind w:left="318"/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 xml:space="preserve">Mencari dukungan sosial adalah cara terbaik untuk </w:t>
            </w:r>
            <w:r w:rsidRPr="00396D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mengurangi stres yang sedaang saya alami</w:t>
            </w:r>
          </w:p>
          <w:p w:rsidR="00C66D01" w:rsidRPr="00396DA7" w:rsidRDefault="00C66D01" w:rsidP="00C66D01">
            <w:pPr>
              <w:pStyle w:val="ListParagraph"/>
              <w:numPr>
                <w:ilvl w:val="0"/>
                <w:numId w:val="7"/>
              </w:numPr>
              <w:ind w:left="318"/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Mendapatkan dukungan sosial adalah cara saya untuk menghindarkan diri dari keterpurukan yang dialami</w:t>
            </w:r>
          </w:p>
          <w:p w:rsidR="00C66D01" w:rsidRPr="00396DA7" w:rsidRDefault="00C66D01" w:rsidP="00C66D01">
            <w:pPr>
              <w:pStyle w:val="ListParagraph"/>
              <w:numPr>
                <w:ilvl w:val="0"/>
                <w:numId w:val="7"/>
              </w:numPr>
              <w:ind w:left="318"/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Merencanakan strategi untuk menghadapi masalah adalah cara yang baik dalam mengatasi permasalahan yang dihadapi</w:t>
            </w:r>
          </w:p>
          <w:p w:rsidR="00C66D01" w:rsidRPr="00396DA7" w:rsidRDefault="00C66D01" w:rsidP="00C66D01">
            <w:pPr>
              <w:pStyle w:val="ListParagraph"/>
              <w:numPr>
                <w:ilvl w:val="0"/>
                <w:numId w:val="7"/>
              </w:numPr>
              <w:ind w:left="318"/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Saat merasa cemas, saya akan mencari solusi agar dapat terbebas daripada kondisi tersebut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C66D01" w:rsidRPr="00396DA7" w:rsidRDefault="00C66D01" w:rsidP="00C66D01">
            <w:pPr>
              <w:pStyle w:val="ListParagraph"/>
              <w:numPr>
                <w:ilvl w:val="0"/>
                <w:numId w:val="8"/>
              </w:numPr>
              <w:ind w:left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Bagi saya menyibukan diri hanya menambah kecemasan yang dirasa di masa pandemi covid-19 </w:t>
            </w:r>
          </w:p>
          <w:p w:rsidR="00C66D01" w:rsidRPr="00396DA7" w:rsidRDefault="00C66D01" w:rsidP="00C66D01">
            <w:pPr>
              <w:pStyle w:val="ListParagraph"/>
              <w:numPr>
                <w:ilvl w:val="0"/>
                <w:numId w:val="8"/>
              </w:numPr>
              <w:ind w:left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 xml:space="preserve">Saya merasa tidak ada cara yang bisa saya lakukan untuk mengobati stres dan kecemasan yang saya rasakan di masa pandemi covid-19 </w:t>
            </w:r>
          </w:p>
          <w:p w:rsidR="00C66D01" w:rsidRPr="00396DA7" w:rsidRDefault="00C66D01" w:rsidP="00C66D01">
            <w:pPr>
              <w:pStyle w:val="ListParagraph"/>
              <w:numPr>
                <w:ilvl w:val="0"/>
                <w:numId w:val="8"/>
              </w:numPr>
              <w:ind w:left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Bagi saya mengubah keadaan tidak akan ada hasilnya jika stres yang saya rasakan itu datang</w:t>
            </w:r>
          </w:p>
          <w:p w:rsidR="00C66D01" w:rsidRPr="00396DA7" w:rsidRDefault="00C66D01" w:rsidP="00C66D01">
            <w:pPr>
              <w:pStyle w:val="ListParagraph"/>
              <w:numPr>
                <w:ilvl w:val="0"/>
                <w:numId w:val="8"/>
              </w:numPr>
              <w:ind w:left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Bantuan yang diberikan orang lain bagi saya tidak membantu memecahkan masalah yang sedang saya alami</w:t>
            </w:r>
          </w:p>
          <w:p w:rsidR="00C66D01" w:rsidRPr="00396DA7" w:rsidRDefault="00C66D01" w:rsidP="00C66D01">
            <w:pPr>
              <w:pStyle w:val="ListParagraph"/>
              <w:numPr>
                <w:ilvl w:val="0"/>
                <w:numId w:val="8"/>
              </w:numPr>
              <w:ind w:left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Bagi saya, nasehat orang lain hanya sia-sia</w:t>
            </w:r>
          </w:p>
          <w:p w:rsidR="00C66D01" w:rsidRPr="00396DA7" w:rsidRDefault="00C66D01" w:rsidP="00C66D01">
            <w:pPr>
              <w:pStyle w:val="ListParagraph"/>
              <w:numPr>
                <w:ilvl w:val="0"/>
                <w:numId w:val="8"/>
              </w:numPr>
              <w:ind w:left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 xml:space="preserve">Saya memilih menghindari untuk mencari bantuan saat permasalahan yang saya </w:t>
            </w:r>
            <w:r w:rsidRPr="00396D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hadapi datang</w:t>
            </w:r>
          </w:p>
          <w:p w:rsidR="00C66D01" w:rsidRPr="00396DA7" w:rsidRDefault="00C66D01" w:rsidP="00C66D01">
            <w:pPr>
              <w:pStyle w:val="ListParagraph"/>
              <w:numPr>
                <w:ilvl w:val="0"/>
                <w:numId w:val="8"/>
              </w:numPr>
              <w:ind w:left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Saya menghindari untuk mencari teman agar merasa tenang</w:t>
            </w:r>
          </w:p>
          <w:p w:rsidR="00C66D01" w:rsidRPr="00396DA7" w:rsidRDefault="00C66D01" w:rsidP="00C66D01">
            <w:pPr>
              <w:pStyle w:val="ListParagraph"/>
              <w:numPr>
                <w:ilvl w:val="0"/>
                <w:numId w:val="8"/>
              </w:numPr>
              <w:ind w:left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pengaruh yang berarti pada kejenuhan yang saya rasakan</w:t>
            </w:r>
          </w:p>
          <w:p w:rsidR="00C66D01" w:rsidRPr="00396DA7" w:rsidRDefault="00C66D01" w:rsidP="00C66D01">
            <w:pPr>
              <w:pStyle w:val="ListParagraph"/>
              <w:numPr>
                <w:ilvl w:val="0"/>
                <w:numId w:val="8"/>
              </w:numPr>
              <w:ind w:left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Menganlisa situasi agar masalah covid-19 terselesaikan tidak akan ada gunanya</w:t>
            </w:r>
          </w:p>
          <w:p w:rsidR="00C66D01" w:rsidRPr="00396DA7" w:rsidRDefault="00C66D01" w:rsidP="00C66D01">
            <w:pPr>
              <w:pStyle w:val="ListParagraph"/>
              <w:numPr>
                <w:ilvl w:val="0"/>
                <w:numId w:val="8"/>
              </w:numPr>
              <w:ind w:left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 xml:space="preserve">Kejenuhan yang saya rasakan muncul begitu saja, tanpa adanya alasan yang jelas 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C66D01" w:rsidRPr="00396DA7" w:rsidRDefault="00C66D01" w:rsidP="008B59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20</w:t>
            </w:r>
          </w:p>
        </w:tc>
      </w:tr>
      <w:tr w:rsidR="00C66D01" w:rsidRPr="00396DA7" w:rsidTr="008B59F6">
        <w:trPr>
          <w:trHeight w:val="420"/>
        </w:trPr>
        <w:tc>
          <w:tcPr>
            <w:tcW w:w="1951" w:type="dxa"/>
            <w:vMerge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:rsidR="00C66D01" w:rsidRPr="00396DA7" w:rsidRDefault="00C66D01" w:rsidP="008B59F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i/>
                <w:sz w:val="24"/>
                <w:szCs w:val="24"/>
              </w:rPr>
              <w:t>Emotional Focused Coping</w:t>
            </w:r>
          </w:p>
        </w:tc>
        <w:tc>
          <w:tcPr>
            <w:tcW w:w="3261" w:type="dxa"/>
            <w:vAlign w:val="center"/>
          </w:tcPr>
          <w:p w:rsidR="00C66D01" w:rsidRPr="00396DA7" w:rsidRDefault="00C66D01" w:rsidP="00C66D01">
            <w:pPr>
              <w:pStyle w:val="ListParagraph"/>
              <w:numPr>
                <w:ilvl w:val="0"/>
                <w:numId w:val="9"/>
              </w:numPr>
              <w:ind w:left="318"/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Saat merasa cemas, saya akan mencari solusi agar dapat terbebas daripada kondisi tersebut</w:t>
            </w:r>
          </w:p>
          <w:p w:rsidR="00C66D01" w:rsidRPr="00396DA7" w:rsidRDefault="00C66D01" w:rsidP="00C66D01">
            <w:pPr>
              <w:pStyle w:val="ListParagraph"/>
              <w:numPr>
                <w:ilvl w:val="0"/>
                <w:numId w:val="9"/>
              </w:numPr>
              <w:ind w:left="318"/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Tidak menaruh perasaan terlalu berharap adalah cara yang saya lakukan agar tidak sedih</w:t>
            </w:r>
          </w:p>
          <w:p w:rsidR="00C66D01" w:rsidRPr="00396DA7" w:rsidRDefault="00C66D01" w:rsidP="00C66D01">
            <w:pPr>
              <w:pStyle w:val="ListParagraph"/>
              <w:numPr>
                <w:ilvl w:val="0"/>
                <w:numId w:val="9"/>
              </w:numPr>
              <w:ind w:left="318"/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Saya membutuhkan pandangan positif untuk mengurangi rasa jenuh</w:t>
            </w:r>
          </w:p>
          <w:p w:rsidR="00C66D01" w:rsidRPr="00396DA7" w:rsidRDefault="00C66D01" w:rsidP="00C66D01">
            <w:pPr>
              <w:pStyle w:val="ListParagraph"/>
              <w:numPr>
                <w:ilvl w:val="0"/>
                <w:numId w:val="9"/>
              </w:numPr>
              <w:ind w:left="318"/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Menganggap masalah sebagai lelucon sangat membantu untuk menghindari stres</w:t>
            </w:r>
          </w:p>
          <w:p w:rsidR="00C66D01" w:rsidRPr="00396DA7" w:rsidRDefault="00C66D01" w:rsidP="00C66D01">
            <w:pPr>
              <w:pStyle w:val="ListParagraph"/>
              <w:numPr>
                <w:ilvl w:val="0"/>
                <w:numId w:val="9"/>
              </w:numPr>
              <w:ind w:left="318"/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Menekuni hobi adalah cara mengobati rasa jenuh</w:t>
            </w:r>
          </w:p>
          <w:p w:rsidR="00C66D01" w:rsidRPr="00396DA7" w:rsidRDefault="00C66D01" w:rsidP="00C66D01">
            <w:pPr>
              <w:pStyle w:val="ListParagraph"/>
              <w:numPr>
                <w:ilvl w:val="0"/>
                <w:numId w:val="9"/>
              </w:numPr>
              <w:ind w:left="318"/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Pikiran positif akan membuat pikiran lega</w:t>
            </w:r>
          </w:p>
          <w:p w:rsidR="00C66D01" w:rsidRPr="00396DA7" w:rsidRDefault="00C66D01" w:rsidP="00C66D01">
            <w:pPr>
              <w:pStyle w:val="ListParagraph"/>
              <w:numPr>
                <w:ilvl w:val="0"/>
                <w:numId w:val="9"/>
              </w:numPr>
              <w:ind w:left="318"/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Permasalahan adalah sebuah tanggung jawab yang harus diselesaikan</w:t>
            </w:r>
          </w:p>
          <w:p w:rsidR="00C66D01" w:rsidRPr="00396DA7" w:rsidRDefault="00C66D01" w:rsidP="00C66D01">
            <w:pPr>
              <w:pStyle w:val="ListParagraph"/>
              <w:numPr>
                <w:ilvl w:val="0"/>
                <w:numId w:val="9"/>
              </w:numPr>
              <w:ind w:left="318"/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Saya berusaha untuk menghadapi setiap masalah dengan tanggung jawab agar tidak menjadi beban pikiran</w:t>
            </w:r>
          </w:p>
          <w:p w:rsidR="00C66D01" w:rsidRPr="00396DA7" w:rsidRDefault="00C66D01" w:rsidP="00C66D01">
            <w:pPr>
              <w:pStyle w:val="ListParagraph"/>
              <w:numPr>
                <w:ilvl w:val="0"/>
                <w:numId w:val="9"/>
              </w:numPr>
              <w:ind w:left="318"/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Saya memilih untuk makan saat stres datang</w:t>
            </w:r>
          </w:p>
          <w:p w:rsidR="00C66D01" w:rsidRPr="00396DA7" w:rsidRDefault="00C66D01" w:rsidP="00C66D01">
            <w:pPr>
              <w:pStyle w:val="ListParagraph"/>
              <w:numPr>
                <w:ilvl w:val="0"/>
                <w:numId w:val="9"/>
              </w:numPr>
              <w:ind w:left="318"/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Menghindari sejenak dari permasalahan adalah cara yang bisa dilakukan untuk menghindari stres</w:t>
            </w:r>
          </w:p>
        </w:tc>
        <w:tc>
          <w:tcPr>
            <w:tcW w:w="3260" w:type="dxa"/>
          </w:tcPr>
          <w:p w:rsidR="00C66D01" w:rsidRPr="00396DA7" w:rsidRDefault="00C66D01" w:rsidP="00C66D01">
            <w:pPr>
              <w:pStyle w:val="ListParagraph"/>
              <w:numPr>
                <w:ilvl w:val="0"/>
                <w:numId w:val="10"/>
              </w:numPr>
              <w:ind w:left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Walaupun telah mengontrol perasaan, saya tetap mengalami keceamsan di masa pandemi covid-19</w:t>
            </w:r>
          </w:p>
          <w:p w:rsidR="00C66D01" w:rsidRPr="00396DA7" w:rsidRDefault="00C66D01" w:rsidP="00C66D01">
            <w:pPr>
              <w:pStyle w:val="ListParagraph"/>
              <w:numPr>
                <w:ilvl w:val="0"/>
                <w:numId w:val="10"/>
              </w:numPr>
              <w:ind w:left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Saya merasa sulit mengatasi stres jika hanya mencoba mengendalikan perasaan</w:t>
            </w:r>
          </w:p>
          <w:p w:rsidR="00C66D01" w:rsidRPr="00396DA7" w:rsidRDefault="00C66D01" w:rsidP="00C66D01">
            <w:pPr>
              <w:pStyle w:val="ListParagraph"/>
              <w:numPr>
                <w:ilvl w:val="0"/>
                <w:numId w:val="10"/>
              </w:numPr>
              <w:ind w:left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Menjadikan masalah sebagai bahan lelucon semakin membuat saya stres</w:t>
            </w:r>
          </w:p>
          <w:p w:rsidR="00C66D01" w:rsidRPr="00396DA7" w:rsidRDefault="00C66D01" w:rsidP="00C66D01">
            <w:pPr>
              <w:pStyle w:val="ListParagraph"/>
              <w:numPr>
                <w:ilvl w:val="0"/>
                <w:numId w:val="10"/>
              </w:numPr>
              <w:ind w:left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Perasaan tertekan muncul disebabkan saya berusaha terlalu memikirkan sumber stres</w:t>
            </w:r>
          </w:p>
          <w:p w:rsidR="00C66D01" w:rsidRPr="00396DA7" w:rsidRDefault="00C66D01" w:rsidP="00C66D01">
            <w:pPr>
              <w:pStyle w:val="ListParagraph"/>
              <w:numPr>
                <w:ilvl w:val="0"/>
                <w:numId w:val="10"/>
              </w:numPr>
              <w:ind w:left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Memandang permasalahan dari sudut pandang postif justru membuat saya sedih</w:t>
            </w:r>
          </w:p>
          <w:p w:rsidR="00C66D01" w:rsidRPr="00396DA7" w:rsidRDefault="00C66D01" w:rsidP="00C66D01">
            <w:pPr>
              <w:pStyle w:val="ListParagraph"/>
              <w:numPr>
                <w:ilvl w:val="0"/>
                <w:numId w:val="10"/>
              </w:numPr>
              <w:ind w:left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Pikiran yang positif hanya akan membuat hati merasa gelisah</w:t>
            </w:r>
          </w:p>
          <w:p w:rsidR="00C66D01" w:rsidRPr="00396DA7" w:rsidRDefault="00C66D01" w:rsidP="00C66D01">
            <w:pPr>
              <w:pStyle w:val="ListParagraph"/>
              <w:numPr>
                <w:ilvl w:val="0"/>
                <w:numId w:val="10"/>
              </w:numPr>
              <w:ind w:left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Tidak adanya rasa tanggung jawab dalam menghadapi masalah adalah cara terbaik menghindari stres</w:t>
            </w:r>
          </w:p>
          <w:p w:rsidR="00C66D01" w:rsidRPr="00396DA7" w:rsidRDefault="00C66D01" w:rsidP="00C66D01">
            <w:pPr>
              <w:pStyle w:val="ListParagraph"/>
              <w:numPr>
                <w:ilvl w:val="0"/>
                <w:numId w:val="10"/>
              </w:numPr>
              <w:ind w:left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Memilih berpura-pura tidak tau pada masalah adalah cara terbaik menghindari stres</w:t>
            </w:r>
          </w:p>
          <w:p w:rsidR="00C66D01" w:rsidRPr="00396DA7" w:rsidRDefault="00C66D01" w:rsidP="00C66D01">
            <w:pPr>
              <w:pStyle w:val="ListParagraph"/>
              <w:numPr>
                <w:ilvl w:val="0"/>
                <w:numId w:val="10"/>
              </w:numPr>
              <w:ind w:left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Setiap manusia harus menghadapi permasalahan yang ada walaupun dihadapi dengan gegabah</w:t>
            </w:r>
          </w:p>
          <w:p w:rsidR="00C66D01" w:rsidRPr="00396DA7" w:rsidRDefault="00C66D01" w:rsidP="00C66D01">
            <w:pPr>
              <w:pStyle w:val="ListParagraph"/>
              <w:numPr>
                <w:ilvl w:val="0"/>
                <w:numId w:val="10"/>
              </w:numPr>
              <w:ind w:left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Bagi saya menghindari permasalahan justru akan menambah rasa cemas terhadap virus covid-19</w:t>
            </w:r>
          </w:p>
        </w:tc>
        <w:tc>
          <w:tcPr>
            <w:tcW w:w="851" w:type="dxa"/>
            <w:vAlign w:val="center"/>
          </w:tcPr>
          <w:p w:rsidR="00C66D01" w:rsidRPr="00396DA7" w:rsidRDefault="00C66D01" w:rsidP="008B59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20</w:t>
            </w:r>
          </w:p>
        </w:tc>
      </w:tr>
    </w:tbl>
    <w:p w:rsidR="00C66D01" w:rsidRPr="00C66D01" w:rsidRDefault="00C66D01" w:rsidP="00C66D01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</w:p>
    <w:p w:rsidR="00C66D01" w:rsidRPr="00C66D01" w:rsidRDefault="00C66D01" w:rsidP="00C66D01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b/>
          <w:sz w:val="24"/>
          <w:szCs w:val="24"/>
        </w:rPr>
        <w:sectPr w:rsidR="00C66D01" w:rsidRPr="00C66D01" w:rsidSect="000C24A8">
          <w:pgSz w:w="16840" w:h="11907" w:orient="landscape" w:code="9"/>
          <w:pgMar w:top="2268" w:right="1701" w:bottom="1701" w:left="2268" w:header="709" w:footer="709" w:gutter="0"/>
          <w:cols w:space="708"/>
          <w:docGrid w:linePitch="360"/>
        </w:sectPr>
      </w:pPr>
    </w:p>
    <w:p w:rsidR="00C66D01" w:rsidRPr="00C66D01" w:rsidRDefault="00C66D01" w:rsidP="00C66D01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rPr>
          <w:rFonts w:ascii="Times New Roman" w:hAnsi="Times New Roman" w:cs="Times New Roman"/>
          <w:b/>
          <w:sz w:val="24"/>
          <w:szCs w:val="24"/>
        </w:rPr>
      </w:pPr>
      <w:r w:rsidRPr="00C66D01">
        <w:rPr>
          <w:rFonts w:ascii="Times New Roman" w:hAnsi="Times New Roman" w:cs="Times New Roman"/>
          <w:b/>
          <w:sz w:val="24"/>
          <w:szCs w:val="24"/>
        </w:rPr>
        <w:lastRenderedPageBreak/>
        <w:t>Skala Kecemasan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47"/>
        <w:gridCol w:w="3880"/>
        <w:gridCol w:w="630"/>
        <w:gridCol w:w="589"/>
        <w:gridCol w:w="827"/>
        <w:gridCol w:w="838"/>
        <w:gridCol w:w="843"/>
      </w:tblGrid>
      <w:tr w:rsidR="00C66D01" w:rsidRPr="00396DA7" w:rsidTr="008B59F6">
        <w:tc>
          <w:tcPr>
            <w:tcW w:w="547" w:type="dxa"/>
            <w:vAlign w:val="center"/>
          </w:tcPr>
          <w:bookmarkEnd w:id="0"/>
          <w:p w:rsidR="00C66D01" w:rsidRPr="00396DA7" w:rsidRDefault="00C66D01" w:rsidP="008B59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b/>
                <w:sz w:val="24"/>
                <w:szCs w:val="24"/>
              </w:rPr>
              <w:t>No</w:t>
            </w:r>
          </w:p>
        </w:tc>
        <w:tc>
          <w:tcPr>
            <w:tcW w:w="3880" w:type="dxa"/>
            <w:vAlign w:val="center"/>
          </w:tcPr>
          <w:p w:rsidR="00C66D01" w:rsidRPr="00396DA7" w:rsidRDefault="00C66D01" w:rsidP="008B59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b/>
                <w:sz w:val="24"/>
                <w:szCs w:val="24"/>
              </w:rPr>
              <w:t>PERNYATAAN</w:t>
            </w:r>
          </w:p>
        </w:tc>
        <w:tc>
          <w:tcPr>
            <w:tcW w:w="630" w:type="dxa"/>
            <w:vAlign w:val="center"/>
          </w:tcPr>
          <w:p w:rsidR="00C66D01" w:rsidRPr="00396DA7" w:rsidRDefault="00C66D01" w:rsidP="008B59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b/>
                <w:sz w:val="24"/>
                <w:szCs w:val="24"/>
              </w:rPr>
              <w:t>SS</w:t>
            </w:r>
          </w:p>
        </w:tc>
        <w:tc>
          <w:tcPr>
            <w:tcW w:w="589" w:type="dxa"/>
            <w:vAlign w:val="center"/>
          </w:tcPr>
          <w:p w:rsidR="00C66D01" w:rsidRPr="00396DA7" w:rsidRDefault="00C66D01" w:rsidP="008B59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b/>
                <w:sz w:val="24"/>
                <w:szCs w:val="24"/>
              </w:rPr>
              <w:t>S</w:t>
            </w:r>
          </w:p>
        </w:tc>
        <w:tc>
          <w:tcPr>
            <w:tcW w:w="827" w:type="dxa"/>
          </w:tcPr>
          <w:p w:rsidR="00C66D01" w:rsidRPr="00396DA7" w:rsidRDefault="00C66D01" w:rsidP="008B59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b/>
                <w:sz w:val="24"/>
                <w:szCs w:val="24"/>
              </w:rPr>
              <w:t>R</w:t>
            </w:r>
          </w:p>
        </w:tc>
        <w:tc>
          <w:tcPr>
            <w:tcW w:w="838" w:type="dxa"/>
            <w:vAlign w:val="center"/>
          </w:tcPr>
          <w:p w:rsidR="00C66D01" w:rsidRPr="00396DA7" w:rsidRDefault="00C66D01" w:rsidP="008B59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b/>
                <w:sz w:val="24"/>
                <w:szCs w:val="24"/>
              </w:rPr>
              <w:t>TS</w:t>
            </w:r>
          </w:p>
        </w:tc>
        <w:tc>
          <w:tcPr>
            <w:tcW w:w="843" w:type="dxa"/>
            <w:vAlign w:val="center"/>
          </w:tcPr>
          <w:p w:rsidR="00C66D01" w:rsidRPr="00396DA7" w:rsidRDefault="00C66D01" w:rsidP="008B59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b/>
                <w:sz w:val="24"/>
                <w:szCs w:val="24"/>
              </w:rPr>
              <w:t>STS</w:t>
            </w:r>
          </w:p>
        </w:tc>
      </w:tr>
      <w:tr w:rsidR="00C66D01" w:rsidRPr="00396DA7" w:rsidTr="008B59F6">
        <w:trPr>
          <w:trHeight w:val="728"/>
        </w:trPr>
        <w:tc>
          <w:tcPr>
            <w:tcW w:w="547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80" w:type="dxa"/>
          </w:tcPr>
          <w:p w:rsidR="00C66D01" w:rsidRPr="00396DA7" w:rsidRDefault="00C66D01" w:rsidP="008B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Mendengar suara ambulan covid-19 membuat tangan saya tremor</w:t>
            </w:r>
          </w:p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6D01" w:rsidRPr="00396DA7" w:rsidTr="008B59F6">
        <w:tc>
          <w:tcPr>
            <w:tcW w:w="547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880" w:type="dxa"/>
          </w:tcPr>
          <w:p w:rsidR="00C66D01" w:rsidRPr="00396DA7" w:rsidRDefault="00C66D01" w:rsidP="008B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Memikirkan virus corona membuat saya mengalami gangguan tidur</w:t>
            </w:r>
          </w:p>
        </w:tc>
        <w:tc>
          <w:tcPr>
            <w:tcW w:w="630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6D01" w:rsidRPr="00396DA7" w:rsidTr="008B59F6">
        <w:tc>
          <w:tcPr>
            <w:tcW w:w="547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880" w:type="dxa"/>
          </w:tcPr>
          <w:p w:rsidR="00C66D01" w:rsidRPr="00396DA7" w:rsidRDefault="00C66D01" w:rsidP="008B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Saya gugup saat melihat masyarakat yang meninggal karena virus corona</w:t>
            </w:r>
          </w:p>
        </w:tc>
        <w:tc>
          <w:tcPr>
            <w:tcW w:w="630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6D01" w:rsidRPr="00396DA7" w:rsidTr="008B59F6">
        <w:tc>
          <w:tcPr>
            <w:tcW w:w="547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880" w:type="dxa"/>
          </w:tcPr>
          <w:p w:rsidR="00C66D01" w:rsidRPr="00396DA7" w:rsidRDefault="00C66D01" w:rsidP="008B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Meskipun tetangga terkena virus covid-19 saya biasa saja</w:t>
            </w:r>
          </w:p>
        </w:tc>
        <w:tc>
          <w:tcPr>
            <w:tcW w:w="630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6D01" w:rsidRPr="00396DA7" w:rsidTr="008B59F6">
        <w:tc>
          <w:tcPr>
            <w:tcW w:w="547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880" w:type="dxa"/>
          </w:tcPr>
          <w:p w:rsidR="00C66D01" w:rsidRPr="00396DA7" w:rsidRDefault="00C66D01" w:rsidP="008B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Tidur saya biasa saja meskipun sekarang ini sedang pandemi covid-19</w:t>
            </w:r>
          </w:p>
        </w:tc>
        <w:tc>
          <w:tcPr>
            <w:tcW w:w="630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6D01" w:rsidRPr="00396DA7" w:rsidTr="008B59F6">
        <w:tc>
          <w:tcPr>
            <w:tcW w:w="547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880" w:type="dxa"/>
          </w:tcPr>
          <w:p w:rsidR="00C66D01" w:rsidRPr="00396DA7" w:rsidRDefault="00C66D01" w:rsidP="008B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Perasaan saya biasa saja melihat masyarakat karena virus corona</w:t>
            </w:r>
          </w:p>
        </w:tc>
        <w:tc>
          <w:tcPr>
            <w:tcW w:w="630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6D01" w:rsidRPr="00396DA7" w:rsidTr="008B59F6">
        <w:tc>
          <w:tcPr>
            <w:tcW w:w="547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880" w:type="dxa"/>
          </w:tcPr>
          <w:p w:rsidR="00C66D01" w:rsidRPr="00396DA7" w:rsidRDefault="00C66D01" w:rsidP="008B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Melihat berita covid-19 membuat saya gelisah</w:t>
            </w:r>
          </w:p>
        </w:tc>
        <w:tc>
          <w:tcPr>
            <w:tcW w:w="630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6D01" w:rsidRPr="00396DA7" w:rsidTr="008B59F6">
        <w:tc>
          <w:tcPr>
            <w:tcW w:w="547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880" w:type="dxa"/>
          </w:tcPr>
          <w:p w:rsidR="00C66D01" w:rsidRPr="00396DA7" w:rsidRDefault="00C66D01" w:rsidP="008B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Memikirkan virus corona secara terus menerus membuat saya bermimpi buruk</w:t>
            </w:r>
          </w:p>
        </w:tc>
        <w:tc>
          <w:tcPr>
            <w:tcW w:w="630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6D01" w:rsidRPr="00396DA7" w:rsidTr="008B59F6">
        <w:tc>
          <w:tcPr>
            <w:tcW w:w="547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880" w:type="dxa"/>
          </w:tcPr>
          <w:p w:rsidR="00C66D01" w:rsidRPr="00396DA7" w:rsidRDefault="00C66D01" w:rsidP="008B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Saya khawatir mengenai virus corona</w:t>
            </w:r>
          </w:p>
        </w:tc>
        <w:tc>
          <w:tcPr>
            <w:tcW w:w="630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6D01" w:rsidRPr="00396DA7" w:rsidTr="008B59F6">
        <w:tc>
          <w:tcPr>
            <w:tcW w:w="547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880" w:type="dxa"/>
          </w:tcPr>
          <w:p w:rsidR="00C66D01" w:rsidRPr="00396DA7" w:rsidRDefault="00C66D01" w:rsidP="008B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Setiap hari berita covid-19 bermunculan di telivisi membuat saya bisa saja</w:t>
            </w:r>
          </w:p>
        </w:tc>
        <w:tc>
          <w:tcPr>
            <w:tcW w:w="630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6D01" w:rsidRPr="00396DA7" w:rsidTr="008B59F6">
        <w:tc>
          <w:tcPr>
            <w:tcW w:w="547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880" w:type="dxa"/>
          </w:tcPr>
          <w:p w:rsidR="00C66D01" w:rsidRPr="00396DA7" w:rsidRDefault="00C66D01" w:rsidP="008B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Firasat saya baik baik saja mengenai virus corona</w:t>
            </w:r>
          </w:p>
        </w:tc>
        <w:tc>
          <w:tcPr>
            <w:tcW w:w="630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6D01" w:rsidRPr="00396DA7" w:rsidTr="008B59F6">
        <w:tc>
          <w:tcPr>
            <w:tcW w:w="547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3880" w:type="dxa"/>
          </w:tcPr>
          <w:p w:rsidR="00C66D01" w:rsidRPr="00396DA7" w:rsidRDefault="00C66D01" w:rsidP="008B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Meskipun saya terkan covid, saya tidak akan takut</w:t>
            </w:r>
          </w:p>
        </w:tc>
        <w:tc>
          <w:tcPr>
            <w:tcW w:w="630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6D01" w:rsidRPr="00396DA7" w:rsidTr="008B59F6">
        <w:tc>
          <w:tcPr>
            <w:tcW w:w="547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3880" w:type="dxa"/>
          </w:tcPr>
          <w:p w:rsidR="00C66D01" w:rsidRPr="00396DA7" w:rsidRDefault="00C66D01" w:rsidP="008B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Semakin bertambahnya jumlah positif covid membuat saya teggang</w:t>
            </w:r>
          </w:p>
        </w:tc>
        <w:tc>
          <w:tcPr>
            <w:tcW w:w="630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6D01" w:rsidRPr="00396DA7" w:rsidTr="008B59F6">
        <w:tc>
          <w:tcPr>
            <w:tcW w:w="547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3880" w:type="dxa"/>
          </w:tcPr>
          <w:p w:rsidR="00C66D01" w:rsidRPr="00396DA7" w:rsidRDefault="00C66D01" w:rsidP="008B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Saya memimpikian tentang pandemi covid-19 akhir-akhir ini</w:t>
            </w:r>
          </w:p>
        </w:tc>
        <w:tc>
          <w:tcPr>
            <w:tcW w:w="630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6D01" w:rsidRPr="00396DA7" w:rsidTr="008B59F6">
        <w:tc>
          <w:tcPr>
            <w:tcW w:w="547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3880" w:type="dxa"/>
          </w:tcPr>
          <w:p w:rsidR="00C66D01" w:rsidRPr="00396DA7" w:rsidRDefault="00C66D01" w:rsidP="008B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Perasaan saya mudah terganggu melihat angka positif virus corona</w:t>
            </w:r>
          </w:p>
        </w:tc>
        <w:tc>
          <w:tcPr>
            <w:tcW w:w="630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6D01" w:rsidRPr="00396DA7" w:rsidTr="008B59F6">
        <w:tc>
          <w:tcPr>
            <w:tcW w:w="547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3880" w:type="dxa"/>
          </w:tcPr>
          <w:p w:rsidR="00C66D01" w:rsidRPr="00396DA7" w:rsidRDefault="00C66D01" w:rsidP="008B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Tidak ada rasa ketakutan berlebihan saat berinteraksi dengan keluarga yang terinfeksi covid-19</w:t>
            </w:r>
          </w:p>
        </w:tc>
        <w:tc>
          <w:tcPr>
            <w:tcW w:w="630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6D01" w:rsidRPr="00396DA7" w:rsidTr="008B59F6">
        <w:tc>
          <w:tcPr>
            <w:tcW w:w="547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3880" w:type="dxa"/>
          </w:tcPr>
          <w:p w:rsidR="00C66D01" w:rsidRPr="00396DA7" w:rsidRDefault="00C66D01" w:rsidP="008B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Saya kurang memikirkan mengenai virus corona</w:t>
            </w:r>
          </w:p>
        </w:tc>
        <w:tc>
          <w:tcPr>
            <w:tcW w:w="630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6D01" w:rsidRPr="00396DA7" w:rsidTr="008B59F6">
        <w:tc>
          <w:tcPr>
            <w:tcW w:w="547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3880" w:type="dxa"/>
          </w:tcPr>
          <w:p w:rsidR="00C66D01" w:rsidRPr="00396DA7" w:rsidRDefault="00C66D01" w:rsidP="008B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Meskipun virus corona masih ada, namun saya mengagnggapnya biasa saja</w:t>
            </w:r>
          </w:p>
        </w:tc>
        <w:tc>
          <w:tcPr>
            <w:tcW w:w="630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6D01" w:rsidRPr="00396DA7" w:rsidTr="008B59F6">
        <w:tc>
          <w:tcPr>
            <w:tcW w:w="547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880" w:type="dxa"/>
          </w:tcPr>
          <w:p w:rsidR="00C66D01" w:rsidRPr="00396DA7" w:rsidRDefault="00C66D01" w:rsidP="008B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Seketika tubuh saya gelisah saat mendengar ada tetangga yang positif virus covid-19</w:t>
            </w:r>
          </w:p>
        </w:tc>
        <w:tc>
          <w:tcPr>
            <w:tcW w:w="630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6D01" w:rsidRPr="00396DA7" w:rsidTr="008B59F6">
        <w:tc>
          <w:tcPr>
            <w:tcW w:w="547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</w:t>
            </w:r>
          </w:p>
        </w:tc>
        <w:tc>
          <w:tcPr>
            <w:tcW w:w="3880" w:type="dxa"/>
          </w:tcPr>
          <w:p w:rsidR="00C66D01" w:rsidRPr="00396DA7" w:rsidRDefault="00C66D01" w:rsidP="008B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Takut akan pikiran diri sendiri mengenai virus corona</w:t>
            </w:r>
          </w:p>
        </w:tc>
        <w:tc>
          <w:tcPr>
            <w:tcW w:w="630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6D01" w:rsidRPr="00396DA7" w:rsidTr="008B59F6">
        <w:tc>
          <w:tcPr>
            <w:tcW w:w="547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880" w:type="dxa"/>
          </w:tcPr>
          <w:p w:rsidR="00C66D01" w:rsidRPr="00396DA7" w:rsidRDefault="00C66D01" w:rsidP="008B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Mengerikan sekali melihat dampak virus corona</w:t>
            </w:r>
          </w:p>
        </w:tc>
        <w:tc>
          <w:tcPr>
            <w:tcW w:w="630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6D01" w:rsidRPr="00396DA7" w:rsidTr="008B59F6">
        <w:tc>
          <w:tcPr>
            <w:tcW w:w="547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880" w:type="dxa"/>
          </w:tcPr>
          <w:p w:rsidR="00C66D01" w:rsidRPr="00396DA7" w:rsidRDefault="00C66D01" w:rsidP="008B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Meskipun jumlah positif covid-19 bertambah, tubuh saya bereaksi biasa saja</w:t>
            </w:r>
          </w:p>
        </w:tc>
        <w:tc>
          <w:tcPr>
            <w:tcW w:w="630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6D01" w:rsidRPr="00396DA7" w:rsidTr="008B59F6">
        <w:tc>
          <w:tcPr>
            <w:tcW w:w="547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880" w:type="dxa"/>
          </w:tcPr>
          <w:p w:rsidR="00C66D01" w:rsidRPr="00396DA7" w:rsidRDefault="00C66D01" w:rsidP="008B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Meskipun sekarang ini sedang pandemi covid-19 saya tidak terlalu memikirnnya</w:t>
            </w:r>
          </w:p>
        </w:tc>
        <w:tc>
          <w:tcPr>
            <w:tcW w:w="630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6D01" w:rsidRPr="00396DA7" w:rsidTr="008B59F6">
        <w:tc>
          <w:tcPr>
            <w:tcW w:w="547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880" w:type="dxa"/>
          </w:tcPr>
          <w:p w:rsidR="00C66D01" w:rsidRPr="00396DA7" w:rsidRDefault="00C66D01" w:rsidP="008B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Saya tidak gelisah melihat korban yang meninggal karena virus corona</w:t>
            </w:r>
          </w:p>
        </w:tc>
        <w:tc>
          <w:tcPr>
            <w:tcW w:w="630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6D01" w:rsidRPr="00396DA7" w:rsidTr="008B59F6">
        <w:tc>
          <w:tcPr>
            <w:tcW w:w="547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880" w:type="dxa"/>
          </w:tcPr>
          <w:p w:rsidR="00C66D01" w:rsidRPr="00396DA7" w:rsidRDefault="00C66D01" w:rsidP="008B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Virus covid-19 membuat saya gelisah</w:t>
            </w:r>
          </w:p>
        </w:tc>
        <w:tc>
          <w:tcPr>
            <w:tcW w:w="630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6D01" w:rsidRPr="00396DA7" w:rsidTr="008B59F6">
        <w:tc>
          <w:tcPr>
            <w:tcW w:w="547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880" w:type="dxa"/>
          </w:tcPr>
          <w:p w:rsidR="00C66D01" w:rsidRPr="00396DA7" w:rsidRDefault="00C66D01" w:rsidP="008B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Merasakan firasat buruk mengenai virus corona</w:t>
            </w:r>
          </w:p>
        </w:tc>
        <w:tc>
          <w:tcPr>
            <w:tcW w:w="630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6D01" w:rsidRPr="00396DA7" w:rsidTr="008B59F6">
        <w:tc>
          <w:tcPr>
            <w:tcW w:w="547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880" w:type="dxa"/>
          </w:tcPr>
          <w:p w:rsidR="00C66D01" w:rsidRPr="00396DA7" w:rsidRDefault="00C66D01" w:rsidP="008B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Saya gugup jika dihadapkan dengan orang yang pernah terkena virus corona</w:t>
            </w:r>
          </w:p>
        </w:tc>
        <w:tc>
          <w:tcPr>
            <w:tcW w:w="630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6D01" w:rsidRPr="00396DA7" w:rsidTr="008B59F6">
        <w:tc>
          <w:tcPr>
            <w:tcW w:w="547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880" w:type="dxa"/>
          </w:tcPr>
          <w:p w:rsidR="00C66D01" w:rsidRPr="00396DA7" w:rsidRDefault="00C66D01" w:rsidP="008B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Saya tetap berinterkasi dengan keluarga yang positif covid-19 tanpa rasa takut</w:t>
            </w:r>
          </w:p>
        </w:tc>
        <w:tc>
          <w:tcPr>
            <w:tcW w:w="630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6D01" w:rsidRPr="00396DA7" w:rsidTr="008B59F6">
        <w:tc>
          <w:tcPr>
            <w:tcW w:w="547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880" w:type="dxa"/>
          </w:tcPr>
          <w:p w:rsidR="00C66D01" w:rsidRPr="00396DA7" w:rsidRDefault="00C66D01" w:rsidP="008B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Tidur saya nyenyak meskipun sekarang ini sedang pandemi covid-19</w:t>
            </w:r>
          </w:p>
        </w:tc>
        <w:tc>
          <w:tcPr>
            <w:tcW w:w="630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6D01" w:rsidRPr="00396DA7" w:rsidTr="008B59F6">
        <w:tc>
          <w:tcPr>
            <w:tcW w:w="547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880" w:type="dxa"/>
          </w:tcPr>
          <w:p w:rsidR="00C66D01" w:rsidRPr="00396DA7" w:rsidRDefault="00C66D01" w:rsidP="008B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Saya kurang begitu takut jika terinfeksi virus corona</w:t>
            </w:r>
          </w:p>
        </w:tc>
        <w:tc>
          <w:tcPr>
            <w:tcW w:w="630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66D01" w:rsidRDefault="00C66D01" w:rsidP="00C66D01">
      <w:pPr>
        <w:rPr>
          <w:rFonts w:ascii="Times New Roman" w:hAnsi="Times New Roman" w:cs="Times New Roman"/>
          <w:sz w:val="24"/>
          <w:szCs w:val="24"/>
        </w:rPr>
      </w:pPr>
    </w:p>
    <w:p w:rsidR="00C66D01" w:rsidRDefault="00C66D01" w:rsidP="00C66D01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sz w:val="24"/>
          <w:szCs w:val="24"/>
        </w:rPr>
      </w:pPr>
    </w:p>
    <w:p w:rsidR="00C66D01" w:rsidRDefault="00C66D01" w:rsidP="00C66D01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sz w:val="24"/>
          <w:szCs w:val="24"/>
        </w:rPr>
      </w:pPr>
    </w:p>
    <w:p w:rsidR="00C66D01" w:rsidRDefault="00C66D01" w:rsidP="00C66D01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sz w:val="24"/>
          <w:szCs w:val="24"/>
        </w:rPr>
      </w:pPr>
    </w:p>
    <w:p w:rsidR="00C66D01" w:rsidRDefault="00C66D01" w:rsidP="00C66D01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sz w:val="24"/>
          <w:szCs w:val="24"/>
        </w:rPr>
      </w:pPr>
    </w:p>
    <w:p w:rsidR="00C66D01" w:rsidRDefault="00C66D01" w:rsidP="00C66D01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sz w:val="24"/>
          <w:szCs w:val="24"/>
        </w:rPr>
      </w:pPr>
    </w:p>
    <w:p w:rsidR="00C66D01" w:rsidRDefault="00C66D01" w:rsidP="00C66D01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sz w:val="24"/>
          <w:szCs w:val="24"/>
        </w:rPr>
      </w:pPr>
    </w:p>
    <w:p w:rsidR="00C66D01" w:rsidRDefault="00C66D01" w:rsidP="00C66D01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sz w:val="24"/>
          <w:szCs w:val="24"/>
        </w:rPr>
      </w:pPr>
    </w:p>
    <w:p w:rsidR="00C66D01" w:rsidRDefault="00C66D01" w:rsidP="00C66D01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sz w:val="24"/>
          <w:szCs w:val="24"/>
        </w:rPr>
      </w:pPr>
    </w:p>
    <w:p w:rsidR="00C66D01" w:rsidRDefault="00C66D01" w:rsidP="00C66D01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sz w:val="24"/>
          <w:szCs w:val="24"/>
        </w:rPr>
      </w:pPr>
    </w:p>
    <w:p w:rsidR="00C66D01" w:rsidRDefault="00C66D01" w:rsidP="00C66D01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sz w:val="24"/>
          <w:szCs w:val="24"/>
        </w:rPr>
      </w:pPr>
    </w:p>
    <w:p w:rsidR="00C66D01" w:rsidRPr="00C66D01" w:rsidRDefault="00C66D01" w:rsidP="00C66D01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b/>
          <w:sz w:val="24"/>
          <w:szCs w:val="24"/>
        </w:rPr>
      </w:pPr>
    </w:p>
    <w:p w:rsidR="00C66D01" w:rsidRPr="00C66D01" w:rsidRDefault="00C66D01" w:rsidP="00C66D01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b/>
          <w:sz w:val="24"/>
          <w:szCs w:val="24"/>
        </w:rPr>
      </w:pPr>
      <w:r w:rsidRPr="00C66D01">
        <w:rPr>
          <w:rFonts w:ascii="Times New Roman" w:hAnsi="Times New Roman" w:cs="Times New Roman"/>
          <w:b/>
          <w:sz w:val="24"/>
          <w:szCs w:val="24"/>
        </w:rPr>
        <w:lastRenderedPageBreak/>
        <w:t xml:space="preserve">Skala Strategi coping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47"/>
        <w:gridCol w:w="3880"/>
        <w:gridCol w:w="630"/>
        <w:gridCol w:w="589"/>
        <w:gridCol w:w="827"/>
        <w:gridCol w:w="838"/>
        <w:gridCol w:w="843"/>
      </w:tblGrid>
      <w:tr w:rsidR="00C66D01" w:rsidRPr="00396DA7" w:rsidTr="008B59F6">
        <w:tc>
          <w:tcPr>
            <w:tcW w:w="547" w:type="dxa"/>
            <w:vAlign w:val="center"/>
          </w:tcPr>
          <w:p w:rsidR="00C66D01" w:rsidRPr="00396DA7" w:rsidRDefault="00C66D01" w:rsidP="008B59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b/>
                <w:sz w:val="24"/>
                <w:szCs w:val="24"/>
              </w:rPr>
              <w:t>No</w:t>
            </w:r>
          </w:p>
        </w:tc>
        <w:tc>
          <w:tcPr>
            <w:tcW w:w="3880" w:type="dxa"/>
            <w:vAlign w:val="center"/>
          </w:tcPr>
          <w:p w:rsidR="00C66D01" w:rsidRPr="00396DA7" w:rsidRDefault="00C66D01" w:rsidP="008B59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b/>
                <w:sz w:val="24"/>
                <w:szCs w:val="24"/>
              </w:rPr>
              <w:t>PERNYATAAN</w:t>
            </w:r>
          </w:p>
        </w:tc>
        <w:tc>
          <w:tcPr>
            <w:tcW w:w="630" w:type="dxa"/>
            <w:vAlign w:val="center"/>
          </w:tcPr>
          <w:p w:rsidR="00C66D01" w:rsidRPr="00396DA7" w:rsidRDefault="00C66D01" w:rsidP="008B59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b/>
                <w:sz w:val="24"/>
                <w:szCs w:val="24"/>
              </w:rPr>
              <w:t>SS</w:t>
            </w:r>
          </w:p>
        </w:tc>
        <w:tc>
          <w:tcPr>
            <w:tcW w:w="589" w:type="dxa"/>
            <w:vAlign w:val="center"/>
          </w:tcPr>
          <w:p w:rsidR="00C66D01" w:rsidRPr="00396DA7" w:rsidRDefault="00C66D01" w:rsidP="008B59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b/>
                <w:sz w:val="24"/>
                <w:szCs w:val="24"/>
              </w:rPr>
              <w:t>S</w:t>
            </w:r>
          </w:p>
        </w:tc>
        <w:tc>
          <w:tcPr>
            <w:tcW w:w="827" w:type="dxa"/>
          </w:tcPr>
          <w:p w:rsidR="00C66D01" w:rsidRPr="00396DA7" w:rsidRDefault="00C66D01" w:rsidP="008B59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b/>
                <w:sz w:val="24"/>
                <w:szCs w:val="24"/>
              </w:rPr>
              <w:t>R</w:t>
            </w:r>
          </w:p>
        </w:tc>
        <w:tc>
          <w:tcPr>
            <w:tcW w:w="838" w:type="dxa"/>
            <w:vAlign w:val="center"/>
          </w:tcPr>
          <w:p w:rsidR="00C66D01" w:rsidRPr="00396DA7" w:rsidRDefault="00C66D01" w:rsidP="008B59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b/>
                <w:sz w:val="24"/>
                <w:szCs w:val="24"/>
              </w:rPr>
              <w:t>TS</w:t>
            </w:r>
          </w:p>
        </w:tc>
        <w:tc>
          <w:tcPr>
            <w:tcW w:w="843" w:type="dxa"/>
            <w:vAlign w:val="center"/>
          </w:tcPr>
          <w:p w:rsidR="00C66D01" w:rsidRPr="00396DA7" w:rsidRDefault="00C66D01" w:rsidP="008B59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b/>
                <w:sz w:val="24"/>
                <w:szCs w:val="24"/>
              </w:rPr>
              <w:t>STS</w:t>
            </w:r>
          </w:p>
        </w:tc>
      </w:tr>
      <w:tr w:rsidR="00C66D01" w:rsidRPr="00396DA7" w:rsidTr="008B59F6">
        <w:trPr>
          <w:trHeight w:val="728"/>
        </w:trPr>
        <w:tc>
          <w:tcPr>
            <w:tcW w:w="547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80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Saya mengatasi masalah yang dirasakan dengan menyibukan diri melakukan beragam kegiatan ditengah situasi pandemi covid-19</w:t>
            </w:r>
          </w:p>
        </w:tc>
        <w:tc>
          <w:tcPr>
            <w:tcW w:w="630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6D01" w:rsidRPr="00396DA7" w:rsidTr="008B59F6">
        <w:tc>
          <w:tcPr>
            <w:tcW w:w="547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880" w:type="dxa"/>
          </w:tcPr>
          <w:p w:rsidR="00C66D01" w:rsidRPr="00396DA7" w:rsidRDefault="00C66D01" w:rsidP="008B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 xml:space="preserve">Berusaha mengalihkan rasa cemas dengan mencoba hal baru sangat ampuh </w:t>
            </w:r>
          </w:p>
        </w:tc>
        <w:tc>
          <w:tcPr>
            <w:tcW w:w="630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6D01" w:rsidRPr="00396DA7" w:rsidTr="008B59F6">
        <w:tc>
          <w:tcPr>
            <w:tcW w:w="547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880" w:type="dxa"/>
          </w:tcPr>
          <w:p w:rsidR="00C66D01" w:rsidRPr="00396DA7" w:rsidRDefault="00C66D01" w:rsidP="008B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 xml:space="preserve">Bagi saya menyibukan diri hanya menambah kecemasan yang dirasa di masa pandemi covid-19  </w:t>
            </w:r>
          </w:p>
        </w:tc>
        <w:tc>
          <w:tcPr>
            <w:tcW w:w="630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6D01" w:rsidRPr="00396DA7" w:rsidTr="008B59F6">
        <w:tc>
          <w:tcPr>
            <w:tcW w:w="547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880" w:type="dxa"/>
          </w:tcPr>
          <w:p w:rsidR="00C66D01" w:rsidRPr="00396DA7" w:rsidRDefault="00C66D01" w:rsidP="008B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 xml:space="preserve">Saya merasa tidak ada cara yang bisa saya lakukan untuk mengobati stres dan kecemasan yang saya rasakan di masa pandemi covid-19 </w:t>
            </w:r>
          </w:p>
        </w:tc>
        <w:tc>
          <w:tcPr>
            <w:tcW w:w="630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6D01" w:rsidRPr="00396DA7" w:rsidTr="008B59F6">
        <w:tc>
          <w:tcPr>
            <w:tcW w:w="547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880" w:type="dxa"/>
          </w:tcPr>
          <w:p w:rsidR="00C66D01" w:rsidRPr="00396DA7" w:rsidRDefault="00C66D01" w:rsidP="008B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Jika rasa cemas mulai muncul, saya akan berusaha mengubah keadaan dengan cara yang saya mampu di tengah virus corona</w:t>
            </w:r>
          </w:p>
        </w:tc>
        <w:tc>
          <w:tcPr>
            <w:tcW w:w="630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6D01" w:rsidRPr="00396DA7" w:rsidTr="008B59F6">
        <w:tc>
          <w:tcPr>
            <w:tcW w:w="547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880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 xml:space="preserve">Bagi saya mengubah keadaan tidak akan ada hasilnya jika stres yang saya rasakan itu datang </w:t>
            </w:r>
          </w:p>
        </w:tc>
        <w:tc>
          <w:tcPr>
            <w:tcW w:w="630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6D01" w:rsidRPr="00396DA7" w:rsidTr="008B59F6">
        <w:tc>
          <w:tcPr>
            <w:tcW w:w="547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880" w:type="dxa"/>
          </w:tcPr>
          <w:p w:rsidR="00C66D01" w:rsidRPr="00396DA7" w:rsidRDefault="00C66D01" w:rsidP="008B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 xml:space="preserve">Adanya teman bicara membuat saya lebih tenang </w:t>
            </w:r>
          </w:p>
        </w:tc>
        <w:tc>
          <w:tcPr>
            <w:tcW w:w="630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6D01" w:rsidRPr="00396DA7" w:rsidTr="008B59F6">
        <w:tc>
          <w:tcPr>
            <w:tcW w:w="547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880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 xml:space="preserve">Nasehat teman sangat berarti bagi saya </w:t>
            </w:r>
          </w:p>
        </w:tc>
        <w:tc>
          <w:tcPr>
            <w:tcW w:w="630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6D01" w:rsidRPr="00396DA7" w:rsidTr="008B59F6">
        <w:tc>
          <w:tcPr>
            <w:tcW w:w="547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880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 xml:space="preserve">Bantuan yang diberikan orang lain bagi saya tidak membantu memecahkan masalah yang sedang saya alami </w:t>
            </w:r>
          </w:p>
        </w:tc>
        <w:tc>
          <w:tcPr>
            <w:tcW w:w="630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6D01" w:rsidRPr="00396DA7" w:rsidTr="008B59F6">
        <w:tc>
          <w:tcPr>
            <w:tcW w:w="547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880" w:type="dxa"/>
          </w:tcPr>
          <w:p w:rsidR="00C66D01" w:rsidRPr="00396DA7" w:rsidRDefault="00C66D01" w:rsidP="008B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 xml:space="preserve">Bagi saya, nasehat orang lain hanya sia-sia </w:t>
            </w:r>
          </w:p>
        </w:tc>
        <w:tc>
          <w:tcPr>
            <w:tcW w:w="630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6D01" w:rsidRPr="00396DA7" w:rsidTr="008B59F6">
        <w:tc>
          <w:tcPr>
            <w:tcW w:w="547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880" w:type="dxa"/>
          </w:tcPr>
          <w:p w:rsidR="00C66D01" w:rsidRPr="00396DA7" w:rsidRDefault="00C66D01" w:rsidP="008B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 xml:space="preserve">Saya tidak sungkan untuk mencari bantuan agar dapat membantu memecahkan permasalahan yang saya rasakan </w:t>
            </w:r>
          </w:p>
        </w:tc>
        <w:tc>
          <w:tcPr>
            <w:tcW w:w="630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6D01" w:rsidRPr="00396DA7" w:rsidTr="008B59F6">
        <w:tc>
          <w:tcPr>
            <w:tcW w:w="547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3880" w:type="dxa"/>
          </w:tcPr>
          <w:p w:rsidR="00C66D01" w:rsidRPr="00396DA7" w:rsidRDefault="00C66D01" w:rsidP="008B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Saya memilih menghindari untuk mencari bantuan saat permasalahan yang saya hadapi datang</w:t>
            </w:r>
          </w:p>
        </w:tc>
        <w:tc>
          <w:tcPr>
            <w:tcW w:w="630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6D01" w:rsidRPr="00396DA7" w:rsidTr="008B59F6">
        <w:tc>
          <w:tcPr>
            <w:tcW w:w="547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3880" w:type="dxa"/>
          </w:tcPr>
          <w:p w:rsidR="00C66D01" w:rsidRPr="00396DA7" w:rsidRDefault="00C66D01" w:rsidP="008B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 xml:space="preserve">Mencari dukungan sosial adalah cara terbaik untuk mengurangi stres yang sedaang saya alami </w:t>
            </w:r>
          </w:p>
        </w:tc>
        <w:tc>
          <w:tcPr>
            <w:tcW w:w="630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6D01" w:rsidRPr="00396DA7" w:rsidTr="008B59F6">
        <w:tc>
          <w:tcPr>
            <w:tcW w:w="547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3880" w:type="dxa"/>
          </w:tcPr>
          <w:p w:rsidR="00C66D01" w:rsidRPr="00396DA7" w:rsidRDefault="00C66D01" w:rsidP="008B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 xml:space="preserve">Mendapatkan dukungan sosial adalah cara saya untuk menghindarkan diri </w:t>
            </w:r>
            <w:r w:rsidRPr="00396D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dari keterpurukan yang dialami </w:t>
            </w:r>
          </w:p>
        </w:tc>
        <w:tc>
          <w:tcPr>
            <w:tcW w:w="630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6D01" w:rsidRPr="00396DA7" w:rsidTr="008B59F6">
        <w:tc>
          <w:tcPr>
            <w:tcW w:w="547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15.</w:t>
            </w:r>
          </w:p>
        </w:tc>
        <w:tc>
          <w:tcPr>
            <w:tcW w:w="3880" w:type="dxa"/>
          </w:tcPr>
          <w:p w:rsidR="00C66D01" w:rsidRPr="00396DA7" w:rsidRDefault="00C66D01" w:rsidP="008B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 xml:space="preserve">Saya menghindari untuk mencari teman agar merasa tenang </w:t>
            </w:r>
          </w:p>
        </w:tc>
        <w:tc>
          <w:tcPr>
            <w:tcW w:w="630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6D01" w:rsidRPr="00396DA7" w:rsidTr="008B59F6">
        <w:tc>
          <w:tcPr>
            <w:tcW w:w="547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3880" w:type="dxa"/>
          </w:tcPr>
          <w:p w:rsidR="00C66D01" w:rsidRPr="00396DA7" w:rsidRDefault="00C66D01" w:rsidP="008B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 xml:space="preserve">pengaruh yang berarti pada kejenuhan yang saya rasakan </w:t>
            </w:r>
          </w:p>
        </w:tc>
        <w:tc>
          <w:tcPr>
            <w:tcW w:w="630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6D01" w:rsidRPr="00396DA7" w:rsidTr="008B59F6">
        <w:tc>
          <w:tcPr>
            <w:tcW w:w="547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3880" w:type="dxa"/>
          </w:tcPr>
          <w:p w:rsidR="00C66D01" w:rsidRPr="00396DA7" w:rsidRDefault="00C66D01" w:rsidP="008B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 xml:space="preserve">Menganlisa situasi agar masalah covid-19 terselesaikan tidak akan ada gunanya </w:t>
            </w:r>
          </w:p>
        </w:tc>
        <w:tc>
          <w:tcPr>
            <w:tcW w:w="630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6D01" w:rsidRPr="00396DA7" w:rsidTr="008B59F6">
        <w:tc>
          <w:tcPr>
            <w:tcW w:w="547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3880" w:type="dxa"/>
          </w:tcPr>
          <w:p w:rsidR="00C66D01" w:rsidRPr="00396DA7" w:rsidRDefault="00C66D01" w:rsidP="008B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 xml:space="preserve">Merencanakan strategi untuk menghadapi masalah adalah cara yang baik dalam mengatasi permasalahan yang dihadapi </w:t>
            </w:r>
          </w:p>
        </w:tc>
        <w:tc>
          <w:tcPr>
            <w:tcW w:w="630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6D01" w:rsidRPr="00396DA7" w:rsidTr="008B59F6">
        <w:tc>
          <w:tcPr>
            <w:tcW w:w="547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880" w:type="dxa"/>
          </w:tcPr>
          <w:p w:rsidR="00C66D01" w:rsidRPr="00396DA7" w:rsidRDefault="00C66D01" w:rsidP="008B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 xml:space="preserve">Kejenuhan yang saya rasakan muncul begitu saja, tanpa adanya alasan yang jelas </w:t>
            </w:r>
          </w:p>
        </w:tc>
        <w:tc>
          <w:tcPr>
            <w:tcW w:w="630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6D01" w:rsidRPr="00396DA7" w:rsidTr="008B59F6">
        <w:tc>
          <w:tcPr>
            <w:tcW w:w="547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880" w:type="dxa"/>
          </w:tcPr>
          <w:p w:rsidR="00C66D01" w:rsidRPr="00396DA7" w:rsidRDefault="00C66D01" w:rsidP="008B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Saat merasa cemas, saya akan mencari solusi agar dapat terbebas daripada kondisi tersebut</w:t>
            </w:r>
          </w:p>
        </w:tc>
        <w:tc>
          <w:tcPr>
            <w:tcW w:w="630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6D01" w:rsidRPr="00396DA7" w:rsidTr="008B59F6">
        <w:tc>
          <w:tcPr>
            <w:tcW w:w="547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880" w:type="dxa"/>
          </w:tcPr>
          <w:p w:rsidR="00C66D01" w:rsidRPr="00396DA7" w:rsidRDefault="00C66D01" w:rsidP="008B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Menyesuaikan perasaan adalah cara saya untuk menanggulangi stres yang dirasakan</w:t>
            </w:r>
          </w:p>
        </w:tc>
        <w:tc>
          <w:tcPr>
            <w:tcW w:w="630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6D01" w:rsidRPr="00396DA7" w:rsidTr="008B59F6">
        <w:tc>
          <w:tcPr>
            <w:tcW w:w="547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880" w:type="dxa"/>
          </w:tcPr>
          <w:p w:rsidR="00C66D01" w:rsidRPr="00396DA7" w:rsidRDefault="00C66D01" w:rsidP="008B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Tidak menaruh perasaan terlalu berharap adalah cara yang saya lakukan agar tidak sedih</w:t>
            </w:r>
          </w:p>
        </w:tc>
        <w:tc>
          <w:tcPr>
            <w:tcW w:w="630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6D01" w:rsidRPr="00396DA7" w:rsidTr="008B59F6">
        <w:tc>
          <w:tcPr>
            <w:tcW w:w="547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880" w:type="dxa"/>
          </w:tcPr>
          <w:p w:rsidR="00C66D01" w:rsidRPr="00396DA7" w:rsidRDefault="00C66D01" w:rsidP="008B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Walaupun telah mengontrol perasaan, saya tetap mengalami keceamsan di masa pandemi covid-19</w:t>
            </w:r>
          </w:p>
        </w:tc>
        <w:tc>
          <w:tcPr>
            <w:tcW w:w="630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6D01" w:rsidRPr="00396DA7" w:rsidTr="008B59F6">
        <w:tc>
          <w:tcPr>
            <w:tcW w:w="547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880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Saya merasa sulit mengatasi stres jika hanya mencoba mengendalikan perasaan</w:t>
            </w:r>
          </w:p>
        </w:tc>
        <w:tc>
          <w:tcPr>
            <w:tcW w:w="630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6D01" w:rsidRPr="00396DA7" w:rsidTr="008B59F6">
        <w:tc>
          <w:tcPr>
            <w:tcW w:w="547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880" w:type="dxa"/>
          </w:tcPr>
          <w:p w:rsidR="00C66D01" w:rsidRPr="00396DA7" w:rsidRDefault="00C66D01" w:rsidP="008B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Saya membutuhkan pandangan positif untuk mengurangi rasa jenuh</w:t>
            </w:r>
          </w:p>
        </w:tc>
        <w:tc>
          <w:tcPr>
            <w:tcW w:w="630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6D01" w:rsidRPr="00396DA7" w:rsidTr="008B59F6">
        <w:tc>
          <w:tcPr>
            <w:tcW w:w="547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880" w:type="dxa"/>
          </w:tcPr>
          <w:p w:rsidR="00C66D01" w:rsidRPr="00396DA7" w:rsidRDefault="00C66D01" w:rsidP="008B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Menganggap masalah sebagai lelucon sangat membantu untuk menghindari stres</w:t>
            </w:r>
          </w:p>
        </w:tc>
        <w:tc>
          <w:tcPr>
            <w:tcW w:w="630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6D01" w:rsidRPr="00396DA7" w:rsidTr="008B59F6">
        <w:tc>
          <w:tcPr>
            <w:tcW w:w="547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880" w:type="dxa"/>
          </w:tcPr>
          <w:p w:rsidR="00C66D01" w:rsidRPr="00396DA7" w:rsidRDefault="00C66D01" w:rsidP="008B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Menjadikan masalah sebagai bahan lelucon semakin membuat saya stres</w:t>
            </w:r>
          </w:p>
        </w:tc>
        <w:tc>
          <w:tcPr>
            <w:tcW w:w="630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6D01" w:rsidRPr="00396DA7" w:rsidTr="008B59F6">
        <w:tc>
          <w:tcPr>
            <w:tcW w:w="547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880" w:type="dxa"/>
          </w:tcPr>
          <w:p w:rsidR="00C66D01" w:rsidRPr="00396DA7" w:rsidRDefault="00C66D01" w:rsidP="008B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Perasaan tertekan muncul disebabkan saya berusaha terlalu memikirkan sumber stres</w:t>
            </w:r>
          </w:p>
        </w:tc>
        <w:tc>
          <w:tcPr>
            <w:tcW w:w="630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6D01" w:rsidRPr="00396DA7" w:rsidTr="008B59F6">
        <w:tc>
          <w:tcPr>
            <w:tcW w:w="547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880" w:type="dxa"/>
          </w:tcPr>
          <w:p w:rsidR="00C66D01" w:rsidRPr="00396DA7" w:rsidRDefault="00C66D01" w:rsidP="008B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Memandang permasalahan dari sudut pandang postif justru membuat saya sedih</w:t>
            </w:r>
          </w:p>
        </w:tc>
        <w:tc>
          <w:tcPr>
            <w:tcW w:w="630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6D01" w:rsidRPr="00396DA7" w:rsidTr="008B59F6">
        <w:tc>
          <w:tcPr>
            <w:tcW w:w="547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880" w:type="dxa"/>
          </w:tcPr>
          <w:p w:rsidR="00C66D01" w:rsidRPr="00396DA7" w:rsidRDefault="00C66D01" w:rsidP="008B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Pikiran yang positif hanya akan membuat hati merasa gelisah</w:t>
            </w:r>
          </w:p>
        </w:tc>
        <w:tc>
          <w:tcPr>
            <w:tcW w:w="630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6D01" w:rsidRPr="00396DA7" w:rsidTr="008B59F6">
        <w:tc>
          <w:tcPr>
            <w:tcW w:w="547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880" w:type="dxa"/>
          </w:tcPr>
          <w:p w:rsidR="00C66D01" w:rsidRPr="00396DA7" w:rsidRDefault="00C66D01" w:rsidP="008B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 xml:space="preserve">Menekuni hobi adalah cara </w:t>
            </w:r>
            <w:r w:rsidRPr="00396D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mengobati rasa jenuh</w:t>
            </w:r>
          </w:p>
        </w:tc>
        <w:tc>
          <w:tcPr>
            <w:tcW w:w="630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6D01" w:rsidRPr="00396DA7" w:rsidTr="008B59F6">
        <w:tc>
          <w:tcPr>
            <w:tcW w:w="547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32</w:t>
            </w:r>
          </w:p>
        </w:tc>
        <w:tc>
          <w:tcPr>
            <w:tcW w:w="3880" w:type="dxa"/>
          </w:tcPr>
          <w:p w:rsidR="00C66D01" w:rsidRPr="00396DA7" w:rsidRDefault="00C66D01" w:rsidP="008B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Pikiran positif akan membuat pikiran lega</w:t>
            </w:r>
          </w:p>
        </w:tc>
        <w:tc>
          <w:tcPr>
            <w:tcW w:w="630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6D01" w:rsidRPr="00396DA7" w:rsidTr="008B59F6">
        <w:tc>
          <w:tcPr>
            <w:tcW w:w="547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880" w:type="dxa"/>
          </w:tcPr>
          <w:p w:rsidR="00C66D01" w:rsidRPr="00396DA7" w:rsidRDefault="00C66D01" w:rsidP="008B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Permasalahan adalah sebuah tanggung jawab yang harus diselesaikan</w:t>
            </w:r>
          </w:p>
        </w:tc>
        <w:tc>
          <w:tcPr>
            <w:tcW w:w="630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6D01" w:rsidRPr="00396DA7" w:rsidTr="008B59F6">
        <w:tc>
          <w:tcPr>
            <w:tcW w:w="547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880" w:type="dxa"/>
          </w:tcPr>
          <w:p w:rsidR="00C66D01" w:rsidRPr="00396DA7" w:rsidRDefault="00C66D01" w:rsidP="008B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Saya berusaha untuk menghadapi setiap masalah dengan tanggung jawab agar tidak menjadi beban pikiran</w:t>
            </w:r>
          </w:p>
        </w:tc>
        <w:tc>
          <w:tcPr>
            <w:tcW w:w="630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6D01" w:rsidRPr="00396DA7" w:rsidTr="008B59F6">
        <w:tc>
          <w:tcPr>
            <w:tcW w:w="547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880" w:type="dxa"/>
          </w:tcPr>
          <w:p w:rsidR="00C66D01" w:rsidRPr="00396DA7" w:rsidRDefault="00C66D01" w:rsidP="008B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Tidak adanya rasa tanggung jawab dalam menghadapi masalah adalah cara terbaik menghindari stres</w:t>
            </w:r>
          </w:p>
        </w:tc>
        <w:tc>
          <w:tcPr>
            <w:tcW w:w="630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6D01" w:rsidRPr="00396DA7" w:rsidTr="008B59F6">
        <w:tc>
          <w:tcPr>
            <w:tcW w:w="547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880" w:type="dxa"/>
          </w:tcPr>
          <w:p w:rsidR="00C66D01" w:rsidRPr="00396DA7" w:rsidRDefault="00C66D01" w:rsidP="008B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Memilih berpura-pura tidak tau pada masalah adalah cara terbaik menghindari stres</w:t>
            </w:r>
          </w:p>
        </w:tc>
        <w:tc>
          <w:tcPr>
            <w:tcW w:w="630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6D01" w:rsidRPr="00396DA7" w:rsidTr="008B59F6">
        <w:tc>
          <w:tcPr>
            <w:tcW w:w="547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880" w:type="dxa"/>
          </w:tcPr>
          <w:p w:rsidR="00C66D01" w:rsidRPr="00396DA7" w:rsidRDefault="00C66D01" w:rsidP="008B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Saya memilih untuk makan saat stres datang</w:t>
            </w:r>
          </w:p>
        </w:tc>
        <w:tc>
          <w:tcPr>
            <w:tcW w:w="630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6D01" w:rsidRPr="00396DA7" w:rsidTr="008B59F6">
        <w:tc>
          <w:tcPr>
            <w:tcW w:w="547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880" w:type="dxa"/>
          </w:tcPr>
          <w:p w:rsidR="00C66D01" w:rsidRPr="00396DA7" w:rsidRDefault="00C66D01" w:rsidP="008B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Menghindari sejenak dari permasalahan adalah cara yang bisa dilakukan untuk menghindari stres</w:t>
            </w:r>
          </w:p>
        </w:tc>
        <w:tc>
          <w:tcPr>
            <w:tcW w:w="630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6D01" w:rsidRPr="00396DA7" w:rsidTr="008B59F6">
        <w:tc>
          <w:tcPr>
            <w:tcW w:w="547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880" w:type="dxa"/>
          </w:tcPr>
          <w:p w:rsidR="00C66D01" w:rsidRPr="00396DA7" w:rsidRDefault="00C66D01" w:rsidP="008B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Setiap manusia harus menghadapi permasalahan yang ada walaupun dihadapi dengan gegabah</w:t>
            </w:r>
          </w:p>
        </w:tc>
        <w:tc>
          <w:tcPr>
            <w:tcW w:w="630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6D01" w:rsidRPr="00396DA7" w:rsidTr="008B59F6">
        <w:tc>
          <w:tcPr>
            <w:tcW w:w="547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880" w:type="dxa"/>
          </w:tcPr>
          <w:p w:rsidR="00C66D01" w:rsidRPr="00396DA7" w:rsidRDefault="00C66D01" w:rsidP="008B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6DA7">
              <w:rPr>
                <w:rFonts w:ascii="Times New Roman" w:hAnsi="Times New Roman" w:cs="Times New Roman"/>
                <w:sz w:val="24"/>
                <w:szCs w:val="24"/>
              </w:rPr>
              <w:t>Bagi saya menghindari permasalahan justru akan menambah rasa cemas terhadap virus covid-19</w:t>
            </w:r>
          </w:p>
        </w:tc>
        <w:tc>
          <w:tcPr>
            <w:tcW w:w="630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dxa"/>
          </w:tcPr>
          <w:p w:rsidR="00C66D01" w:rsidRPr="00396DA7" w:rsidRDefault="00C66D01" w:rsidP="008B5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66D01" w:rsidRPr="00396DA7" w:rsidRDefault="00C66D01" w:rsidP="00C66D01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sz w:val="24"/>
          <w:szCs w:val="24"/>
        </w:rPr>
      </w:pPr>
    </w:p>
    <w:p w:rsidR="00C66D01" w:rsidRPr="00396DA7" w:rsidRDefault="00C66D01" w:rsidP="00C66D01">
      <w:pPr>
        <w:rPr>
          <w:rFonts w:ascii="Times New Roman" w:hAnsi="Times New Roman" w:cs="Times New Roman"/>
          <w:sz w:val="24"/>
          <w:szCs w:val="24"/>
        </w:rPr>
      </w:pPr>
      <w:r w:rsidRPr="00396DA7">
        <w:rPr>
          <w:rFonts w:ascii="Times New Roman" w:hAnsi="Times New Roman" w:cs="Times New Roman"/>
          <w:sz w:val="24"/>
          <w:szCs w:val="24"/>
        </w:rPr>
        <w:br w:type="page"/>
      </w:r>
    </w:p>
    <w:p w:rsidR="005532AD" w:rsidRDefault="00C66D01"/>
    <w:sectPr w:rsidR="005532A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FB7F95"/>
    <w:multiLevelType w:val="hybridMultilevel"/>
    <w:tmpl w:val="35068E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355FD2"/>
    <w:multiLevelType w:val="hybridMultilevel"/>
    <w:tmpl w:val="9BE4E8BA"/>
    <w:lvl w:ilvl="0" w:tplc="DD8866CE">
      <w:start w:val="1"/>
      <w:numFmt w:val="decimal"/>
      <w:lvlText w:val="%1."/>
      <w:lvlJc w:val="left"/>
      <w:pPr>
        <w:ind w:left="153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C25AEA"/>
    <w:multiLevelType w:val="hybridMultilevel"/>
    <w:tmpl w:val="DDA0CD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9F2256"/>
    <w:multiLevelType w:val="hybridMultilevel"/>
    <w:tmpl w:val="D6CA929C"/>
    <w:lvl w:ilvl="0" w:tplc="D99A6FF8">
      <w:start w:val="1"/>
      <w:numFmt w:val="decimal"/>
      <w:lvlText w:val="%1."/>
      <w:lvlJc w:val="left"/>
      <w:pPr>
        <w:ind w:left="153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C6A1720"/>
    <w:multiLevelType w:val="hybridMultilevel"/>
    <w:tmpl w:val="50D8D2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CBA0476"/>
    <w:multiLevelType w:val="hybridMultilevel"/>
    <w:tmpl w:val="4C8CF512"/>
    <w:lvl w:ilvl="0" w:tplc="639CC616">
      <w:start w:val="6"/>
      <w:numFmt w:val="decimal"/>
      <w:lvlText w:val="%1."/>
      <w:lvlJc w:val="left"/>
      <w:pPr>
        <w:ind w:left="153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3404DC6"/>
    <w:multiLevelType w:val="hybridMultilevel"/>
    <w:tmpl w:val="50D8D2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C833CAF"/>
    <w:multiLevelType w:val="hybridMultilevel"/>
    <w:tmpl w:val="DDA0CD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F3B02D3"/>
    <w:multiLevelType w:val="hybridMultilevel"/>
    <w:tmpl w:val="3236CE16"/>
    <w:lvl w:ilvl="0" w:tplc="B91E4B30">
      <w:start w:val="1"/>
      <w:numFmt w:val="decimal"/>
      <w:lvlText w:val="%1."/>
      <w:lvlJc w:val="left"/>
      <w:pPr>
        <w:ind w:left="153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DAF7DFD"/>
    <w:multiLevelType w:val="hybridMultilevel"/>
    <w:tmpl w:val="35068E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8"/>
  </w:num>
  <w:num w:numId="4">
    <w:abstractNumId w:val="1"/>
  </w:num>
  <w:num w:numId="5">
    <w:abstractNumId w:val="9"/>
  </w:num>
  <w:num w:numId="6">
    <w:abstractNumId w:val="0"/>
  </w:num>
  <w:num w:numId="7">
    <w:abstractNumId w:val="7"/>
  </w:num>
  <w:num w:numId="8">
    <w:abstractNumId w:val="2"/>
  </w:num>
  <w:num w:numId="9">
    <w:abstractNumId w:val="4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6D01"/>
    <w:rsid w:val="007D40DA"/>
    <w:rsid w:val="00C66D01"/>
    <w:rsid w:val="00C72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6D0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66D01"/>
    <w:pPr>
      <w:ind w:left="720"/>
      <w:contextualSpacing/>
    </w:pPr>
  </w:style>
  <w:style w:type="table" w:styleId="TableGrid">
    <w:name w:val="Table Grid"/>
    <w:basedOn w:val="TableNormal"/>
    <w:uiPriority w:val="59"/>
    <w:rsid w:val="00C66D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6D0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66D01"/>
    <w:pPr>
      <w:ind w:left="720"/>
      <w:contextualSpacing/>
    </w:pPr>
  </w:style>
  <w:style w:type="table" w:styleId="TableGrid">
    <w:name w:val="Table Grid"/>
    <w:basedOn w:val="TableNormal"/>
    <w:uiPriority w:val="59"/>
    <w:rsid w:val="00C66D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11</Pages>
  <Words>1676</Words>
  <Characters>9556</Characters>
  <Application>Microsoft Office Word</Application>
  <DocSecurity>0</DocSecurity>
  <Lines>79</Lines>
  <Paragraphs>22</Paragraphs>
  <ScaleCrop>false</ScaleCrop>
  <Company/>
  <LinksUpToDate>false</LinksUpToDate>
  <CharactersWithSpaces>11210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1</cp:revision>
  <dcterms:created xsi:type="dcterms:W3CDTF">2022-04-27T14:37:00Z</dcterms:created>
  <dcterms:modified xsi:type="dcterms:W3CDTF">2022-04-27T14:39:00Z</dcterms:modified>
</cp:coreProperties>
</file>